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A" w:rsidRDefault="00D27570" w:rsidP="00D27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STANTON UPON HINE HEATH PARISH COUNCIL</w:t>
      </w:r>
    </w:p>
    <w:p w:rsidR="00D27570" w:rsidRDefault="00D27570" w:rsidP="00D27570">
      <w:pPr>
        <w:jc w:val="center"/>
        <w:rPr>
          <w:b/>
          <w:sz w:val="28"/>
          <w:szCs w:val="28"/>
        </w:rPr>
      </w:pPr>
    </w:p>
    <w:p w:rsidR="00D27570" w:rsidRDefault="00D27570" w:rsidP="00D27570">
      <w:r>
        <w:rPr>
          <w:b/>
        </w:rPr>
        <w:t xml:space="preserve">MINUTES </w:t>
      </w:r>
      <w:r>
        <w:t>o</w:t>
      </w:r>
      <w:r w:rsidR="006F40A2">
        <w:t>f</w:t>
      </w:r>
      <w:r w:rsidR="00FD7B33">
        <w:t xml:space="preserve"> the Full Council Meeting held </w:t>
      </w:r>
      <w:r w:rsidR="00FD7B33" w:rsidRPr="00460990">
        <w:rPr>
          <w:b/>
        </w:rPr>
        <w:t>on Tues</w:t>
      </w:r>
      <w:r w:rsidR="005F4E5C" w:rsidRPr="00460990">
        <w:rPr>
          <w:b/>
        </w:rPr>
        <w:t xml:space="preserve">day </w:t>
      </w:r>
      <w:r w:rsidR="00CA41D3">
        <w:rPr>
          <w:b/>
        </w:rPr>
        <w:t>5</w:t>
      </w:r>
      <w:r w:rsidR="00CA41D3" w:rsidRPr="00CA41D3">
        <w:rPr>
          <w:b/>
          <w:vertAlign w:val="superscript"/>
        </w:rPr>
        <w:t>th</w:t>
      </w:r>
      <w:r w:rsidR="00CA41D3">
        <w:rPr>
          <w:b/>
        </w:rPr>
        <w:t xml:space="preserve"> July</w:t>
      </w:r>
      <w:r w:rsidR="000F53E1" w:rsidRPr="00460990">
        <w:rPr>
          <w:b/>
        </w:rPr>
        <w:t xml:space="preserve"> 20</w:t>
      </w:r>
      <w:r w:rsidR="00E005C9">
        <w:rPr>
          <w:b/>
        </w:rPr>
        <w:t>2</w:t>
      </w:r>
      <w:r w:rsidR="00224B95">
        <w:rPr>
          <w:b/>
        </w:rPr>
        <w:t>2</w:t>
      </w:r>
      <w:r>
        <w:t xml:space="preserve"> </w:t>
      </w:r>
      <w:r w:rsidR="00C5063B">
        <w:t xml:space="preserve">at </w:t>
      </w:r>
      <w:r w:rsidR="00C5063B" w:rsidRPr="00C5063B">
        <w:rPr>
          <w:b/>
        </w:rPr>
        <w:t>Stanton Village Hall</w:t>
      </w:r>
      <w:r w:rsidR="00C5063B">
        <w:t xml:space="preserve"> </w:t>
      </w:r>
      <w:r w:rsidR="004A429A">
        <w:t xml:space="preserve">at </w:t>
      </w:r>
      <w:r w:rsidR="00965E61">
        <w:rPr>
          <w:b/>
        </w:rPr>
        <w:t>7.</w:t>
      </w:r>
      <w:r w:rsidR="00CA41D3">
        <w:rPr>
          <w:b/>
        </w:rPr>
        <w:t>0</w:t>
      </w:r>
      <w:r w:rsidRPr="00460990">
        <w:rPr>
          <w:b/>
        </w:rPr>
        <w:t>0pm.</w:t>
      </w:r>
    </w:p>
    <w:p w:rsidR="00D27570" w:rsidRDefault="00D27570" w:rsidP="00D27570"/>
    <w:p w:rsidR="00D27570" w:rsidRDefault="00D27570" w:rsidP="00D27570">
      <w:r>
        <w:rPr>
          <w:b/>
        </w:rPr>
        <w:t>PRESENT:</w:t>
      </w:r>
      <w:r>
        <w:rPr>
          <w:b/>
        </w:rPr>
        <w:tab/>
      </w:r>
      <w:r>
        <w:t xml:space="preserve">Councillors </w:t>
      </w:r>
      <w:r>
        <w:tab/>
      </w:r>
      <w:r w:rsidR="001B1708">
        <w:t>T Gurney</w:t>
      </w:r>
      <w:r w:rsidR="006F40A2">
        <w:t xml:space="preserve"> (</w:t>
      </w:r>
      <w:r>
        <w:t>Chairman)</w:t>
      </w:r>
    </w:p>
    <w:p w:rsidR="00C44E3F" w:rsidRDefault="00D27570" w:rsidP="00CA41D3">
      <w:r>
        <w:tab/>
      </w:r>
      <w:r>
        <w:tab/>
      </w:r>
      <w:r>
        <w:tab/>
      </w:r>
      <w:r>
        <w:tab/>
      </w:r>
      <w:r w:rsidR="006F1C25">
        <w:t>I Yeadon</w:t>
      </w:r>
      <w:r w:rsidR="000F53E1">
        <w:t xml:space="preserve"> </w:t>
      </w:r>
      <w:r w:rsidR="00BD6C88">
        <w:t xml:space="preserve">  </w:t>
      </w:r>
    </w:p>
    <w:p w:rsidR="006A2637" w:rsidRDefault="006A2637" w:rsidP="00D27570"/>
    <w:p w:rsidR="00965E61" w:rsidRDefault="00D27570" w:rsidP="006A2637">
      <w:r>
        <w:rPr>
          <w:b/>
        </w:rPr>
        <w:t>In Attendance:</w:t>
      </w:r>
      <w:r>
        <w:rPr>
          <w:b/>
        </w:rPr>
        <w:tab/>
      </w:r>
      <w:r w:rsidR="004244B6">
        <w:t>Katrina Baker (</w:t>
      </w:r>
      <w:r w:rsidRPr="00D27570">
        <w:t>Clerk)</w:t>
      </w:r>
    </w:p>
    <w:p w:rsidR="001F5A0F" w:rsidRDefault="00C44E3F" w:rsidP="00224B95">
      <w:r>
        <w:tab/>
      </w:r>
      <w:r>
        <w:tab/>
        <w:t xml:space="preserve">Cllr C Warren – via </w:t>
      </w:r>
      <w:r w:rsidR="00CA41D3">
        <w:t>zoom</w:t>
      </w:r>
    </w:p>
    <w:p w:rsidR="00C44E3F" w:rsidRDefault="00FC1482" w:rsidP="00224B95">
      <w:r>
        <w:tab/>
      </w:r>
      <w:r>
        <w:tab/>
      </w:r>
      <w:r w:rsidR="00CA41D3">
        <w:t xml:space="preserve">Cllr L </w:t>
      </w:r>
      <w:proofErr w:type="spellStart"/>
      <w:r w:rsidR="00CA41D3">
        <w:t>Downes</w:t>
      </w:r>
      <w:proofErr w:type="spellEnd"/>
      <w:r w:rsidR="00CA41D3">
        <w:t xml:space="preserve"> – via zoom</w:t>
      </w:r>
    </w:p>
    <w:p w:rsidR="00CA41D3" w:rsidRDefault="00CA41D3" w:rsidP="00224B95">
      <w:r>
        <w:tab/>
      </w:r>
      <w:r>
        <w:tab/>
        <w:t>Councillor P Gill, Shropshire Council</w:t>
      </w:r>
    </w:p>
    <w:p w:rsidR="00CA41D3" w:rsidRDefault="00CA41D3" w:rsidP="00224B95">
      <w:r>
        <w:tab/>
      </w:r>
      <w:r>
        <w:tab/>
        <w:t>Lt Cdr Peter Richardson</w:t>
      </w:r>
    </w:p>
    <w:p w:rsidR="00CA41D3" w:rsidRDefault="00CA41D3" w:rsidP="00224B95">
      <w:r>
        <w:tab/>
      </w:r>
      <w:r>
        <w:tab/>
        <w:t>PC Alan Ambrose</w:t>
      </w:r>
    </w:p>
    <w:p w:rsidR="00CA41D3" w:rsidRDefault="00CA41D3" w:rsidP="00224B95">
      <w:r>
        <w:tab/>
      </w:r>
      <w:r>
        <w:tab/>
        <w:t>1 member of the public</w:t>
      </w:r>
    </w:p>
    <w:p w:rsidR="00D27570" w:rsidRDefault="00922490" w:rsidP="00D27570">
      <w:r>
        <w:tab/>
      </w:r>
      <w:r>
        <w:tab/>
      </w:r>
    </w:p>
    <w:p w:rsidR="00D27570" w:rsidRDefault="00CA41D3" w:rsidP="00D27570">
      <w:pPr>
        <w:rPr>
          <w:b/>
        </w:rPr>
      </w:pPr>
      <w:r>
        <w:rPr>
          <w:b/>
        </w:rPr>
        <w:t>501</w:t>
      </w:r>
      <w:r w:rsidR="00224B95">
        <w:rPr>
          <w:b/>
        </w:rPr>
        <w:t>.22</w:t>
      </w:r>
      <w:r w:rsidR="00D27570" w:rsidRPr="00D27570">
        <w:rPr>
          <w:b/>
        </w:rPr>
        <w:t>C</w:t>
      </w:r>
      <w:r w:rsidR="00D27570" w:rsidRPr="00D27570">
        <w:rPr>
          <w:b/>
        </w:rPr>
        <w:tab/>
      </w:r>
      <w:r w:rsidR="00D27570">
        <w:rPr>
          <w:b/>
        </w:rPr>
        <w:t>Welcome</w:t>
      </w:r>
      <w:r w:rsidR="00965E61">
        <w:rPr>
          <w:b/>
        </w:rPr>
        <w:t xml:space="preserve"> &amp; Public Session</w:t>
      </w:r>
    </w:p>
    <w:p w:rsidR="00224B95" w:rsidRDefault="00D27570" w:rsidP="001B1708">
      <w:r>
        <w:rPr>
          <w:b/>
        </w:rPr>
        <w:tab/>
      </w:r>
      <w:r>
        <w:rPr>
          <w:b/>
        </w:rPr>
        <w:tab/>
      </w:r>
      <w:r>
        <w:t xml:space="preserve">The </w:t>
      </w:r>
      <w:r w:rsidR="000F53E1">
        <w:t>C</w:t>
      </w:r>
      <w:r>
        <w:t xml:space="preserve">hairman </w:t>
      </w:r>
      <w:r w:rsidR="00CA41D3">
        <w:t xml:space="preserve">welcomed everyone to the meeting.  Councillors Warren and </w:t>
      </w:r>
      <w:proofErr w:type="spellStart"/>
      <w:r w:rsidR="00CA41D3">
        <w:t>Downes</w:t>
      </w:r>
      <w:proofErr w:type="spellEnd"/>
      <w:r w:rsidR="00CA41D3">
        <w:t xml:space="preserve"> were in attendance </w:t>
      </w:r>
      <w:r w:rsidR="00CA41D3">
        <w:tab/>
      </w:r>
      <w:r w:rsidR="00CA41D3">
        <w:tab/>
        <w:t>via zoom.</w:t>
      </w:r>
    </w:p>
    <w:p w:rsidR="00CA41D3" w:rsidRDefault="00CA41D3" w:rsidP="001B1708"/>
    <w:p w:rsidR="00CA41D3" w:rsidRDefault="00CA41D3" w:rsidP="001B1708">
      <w:pPr>
        <w:rPr>
          <w:b/>
        </w:rPr>
      </w:pPr>
      <w:r>
        <w:tab/>
      </w:r>
      <w:r>
        <w:tab/>
      </w:r>
      <w:r>
        <w:rPr>
          <w:b/>
        </w:rPr>
        <w:t>Councillor P Gill, Shropshire Council</w:t>
      </w:r>
    </w:p>
    <w:p w:rsidR="00CA41D3" w:rsidRDefault="00CA41D3" w:rsidP="001B1708">
      <w:r>
        <w:rPr>
          <w:b/>
        </w:rPr>
        <w:tab/>
      </w:r>
      <w:r>
        <w:rPr>
          <w:b/>
        </w:rPr>
        <w:tab/>
      </w:r>
      <w:r>
        <w:t>Paul gave a short update on the work of Shropshire Council.  There is a Full Council meeting on 7</w:t>
      </w:r>
      <w:r w:rsidRPr="00CA41D3">
        <w:rPr>
          <w:vertAlign w:val="superscript"/>
        </w:rPr>
        <w:t>th</w:t>
      </w:r>
      <w:r>
        <w:t xml:space="preserve"> July </w:t>
      </w:r>
      <w:r>
        <w:tab/>
      </w:r>
      <w:r>
        <w:tab/>
        <w:t xml:space="preserve">with a busy agenda.  He will share information from the Minutes, when they are available.  He has </w:t>
      </w:r>
      <w:r>
        <w:tab/>
      </w:r>
      <w:r>
        <w:tab/>
        <w:t xml:space="preserve">continued to work with colleagues regarding the road safety and speeding issues on the A41 and the </w:t>
      </w:r>
      <w:r>
        <w:tab/>
      </w:r>
      <w:r>
        <w:tab/>
        <w:t xml:space="preserve">effects on the minor roads and lanes when accidents and incidents mean that diversions are in place.  </w:t>
      </w:r>
      <w:r>
        <w:tab/>
      </w:r>
      <w:r>
        <w:tab/>
        <w:t xml:space="preserve">The Cabinet Member, Dean Carroll, is working with other groups and organisations to identify safety </w:t>
      </w:r>
      <w:r>
        <w:tab/>
      </w:r>
      <w:r>
        <w:tab/>
        <w:t>measures along the road, particularly from Whitchurch to Newport.</w:t>
      </w:r>
    </w:p>
    <w:p w:rsidR="00CA41D3" w:rsidRDefault="00CA41D3" w:rsidP="001B1708"/>
    <w:p w:rsidR="00CA41D3" w:rsidRDefault="00CA41D3" w:rsidP="001B1708">
      <w:r>
        <w:tab/>
      </w:r>
      <w:r>
        <w:tab/>
        <w:t xml:space="preserve">There continues to be concerns regarding the lack of communication out of </w:t>
      </w:r>
      <w:proofErr w:type="spellStart"/>
      <w:r>
        <w:t>Shirehall</w:t>
      </w:r>
      <w:proofErr w:type="spellEnd"/>
      <w:r>
        <w:t xml:space="preserve"> especially when </w:t>
      </w:r>
      <w:r>
        <w:tab/>
      </w:r>
      <w:r>
        <w:tab/>
        <w:t xml:space="preserve">responding to requests for action via Fix My Street.  It remains important that they are logged via this </w:t>
      </w:r>
      <w:r>
        <w:tab/>
      </w:r>
      <w:r>
        <w:tab/>
        <w:t>system to ensure that they are recorded.  Paul can then chase up the action needed.</w:t>
      </w:r>
    </w:p>
    <w:p w:rsidR="00CA41D3" w:rsidRDefault="00CA41D3" w:rsidP="001B1708"/>
    <w:p w:rsidR="00CA41D3" w:rsidRDefault="00CA41D3" w:rsidP="001B1708">
      <w:r>
        <w:tab/>
      </w:r>
      <w:r>
        <w:tab/>
        <w:t>The roll out of the 3</w:t>
      </w:r>
      <w:r w:rsidRPr="00CA41D3">
        <w:rPr>
          <w:vertAlign w:val="superscript"/>
        </w:rPr>
        <w:t>rd</w:t>
      </w:r>
      <w:r>
        <w:t xml:space="preserve"> recycling bin is ‘going well’.</w:t>
      </w:r>
    </w:p>
    <w:p w:rsidR="00CA41D3" w:rsidRDefault="00CA41D3" w:rsidP="001B1708"/>
    <w:p w:rsidR="00CA41D3" w:rsidRDefault="00CA41D3" w:rsidP="001B1708">
      <w:r>
        <w:tab/>
      </w:r>
      <w:r>
        <w:tab/>
        <w:t>The Local Plan is with the Inspectorate and there will soon be a Stage One public hearing.</w:t>
      </w:r>
    </w:p>
    <w:p w:rsidR="00CA41D3" w:rsidRDefault="00CA41D3" w:rsidP="001B1708"/>
    <w:p w:rsidR="00CA41D3" w:rsidRDefault="00CA41D3" w:rsidP="001B1708">
      <w:r>
        <w:tab/>
      </w:r>
      <w:r>
        <w:tab/>
        <w:t xml:space="preserve">They are awaiting feedback from the Boundary Commission regarding the Parliamentary Boundary </w:t>
      </w:r>
      <w:r>
        <w:tab/>
      </w:r>
      <w:r>
        <w:tab/>
        <w:t xml:space="preserve">Review – this is likely to result in Division and Parish Boundary reviews which could then seen the </w:t>
      </w:r>
      <w:r>
        <w:tab/>
      </w:r>
      <w:r>
        <w:tab/>
        <w:t>merger of some smaller parish councils.</w:t>
      </w:r>
    </w:p>
    <w:p w:rsidR="00CA41D3" w:rsidRDefault="00CA41D3" w:rsidP="001B1708"/>
    <w:p w:rsidR="00CA41D3" w:rsidRDefault="00CA41D3" w:rsidP="001B1708">
      <w:r>
        <w:tab/>
      </w:r>
      <w:r>
        <w:tab/>
        <w:t xml:space="preserve">It was noted that some ‘requests for action’ reported three months ago, had resulted in white paint </w:t>
      </w:r>
      <w:r>
        <w:tab/>
      </w:r>
      <w:r>
        <w:tab/>
        <w:t>around the issue, but after this amount of time, the lines were wearing away.</w:t>
      </w:r>
    </w:p>
    <w:p w:rsidR="00E043F9" w:rsidRDefault="00E043F9" w:rsidP="001B1708"/>
    <w:p w:rsidR="00E043F9" w:rsidRDefault="00E043F9" w:rsidP="001B1708">
      <w:pPr>
        <w:rPr>
          <w:b/>
        </w:rPr>
      </w:pPr>
      <w:r>
        <w:tab/>
      </w:r>
      <w:r>
        <w:tab/>
      </w:r>
      <w:r>
        <w:rPr>
          <w:b/>
        </w:rPr>
        <w:t>Lt Cdr Peter Richardson, RAF Shawbury</w:t>
      </w:r>
    </w:p>
    <w:p w:rsidR="00E043F9" w:rsidRDefault="00E043F9" w:rsidP="001B1708">
      <w:r>
        <w:rPr>
          <w:b/>
        </w:rPr>
        <w:tab/>
      </w:r>
      <w:r>
        <w:rPr>
          <w:b/>
        </w:rPr>
        <w:tab/>
      </w:r>
      <w:r>
        <w:t>Details were received regarding the next periods of night flying which would take place from 8</w:t>
      </w:r>
      <w:r w:rsidRPr="00E043F9">
        <w:rPr>
          <w:vertAlign w:val="superscript"/>
        </w:rPr>
        <w:t>th</w:t>
      </w:r>
      <w:r>
        <w:t xml:space="preserve"> August </w:t>
      </w:r>
      <w:r>
        <w:tab/>
      </w:r>
      <w:r>
        <w:tab/>
        <w:t>to 23</w:t>
      </w:r>
      <w:r w:rsidRPr="00E043F9">
        <w:rPr>
          <w:vertAlign w:val="superscript"/>
        </w:rPr>
        <w:t>rd</w:t>
      </w:r>
      <w:r>
        <w:t xml:space="preserve"> September and 17</w:t>
      </w:r>
      <w:r w:rsidRPr="00E043F9">
        <w:rPr>
          <w:vertAlign w:val="superscript"/>
        </w:rPr>
        <w:t>th</w:t>
      </w:r>
      <w:r>
        <w:t xml:space="preserve"> October until 2</w:t>
      </w:r>
      <w:r w:rsidRPr="00E043F9">
        <w:rPr>
          <w:vertAlign w:val="superscript"/>
        </w:rPr>
        <w:t>nd</w:t>
      </w:r>
      <w:r>
        <w:t xml:space="preserve"> December.</w:t>
      </w:r>
    </w:p>
    <w:p w:rsidR="00E043F9" w:rsidRPr="00E043F9" w:rsidRDefault="00E043F9" w:rsidP="001B1708">
      <w:r>
        <w:tab/>
      </w:r>
      <w:r>
        <w:tab/>
        <w:t>Details are also available regarding the Families Day on 11</w:t>
      </w:r>
      <w:r w:rsidRPr="00E043F9">
        <w:rPr>
          <w:vertAlign w:val="superscript"/>
        </w:rPr>
        <w:t>th</w:t>
      </w:r>
      <w:r>
        <w:t xml:space="preserve"> August which there will be visiting aircraft </w:t>
      </w:r>
      <w:r>
        <w:tab/>
      </w:r>
      <w:r>
        <w:tab/>
        <w:t>and displays visible in the villages.</w:t>
      </w:r>
    </w:p>
    <w:p w:rsidR="007D5768" w:rsidRDefault="007D5768" w:rsidP="00D27570">
      <w:pPr>
        <w:rPr>
          <w:i/>
        </w:rPr>
      </w:pPr>
    </w:p>
    <w:p w:rsidR="007D5768" w:rsidRDefault="007D5768" w:rsidP="00D27570">
      <w:pPr>
        <w:rPr>
          <w:b/>
        </w:rPr>
      </w:pPr>
      <w:r>
        <w:rPr>
          <w:i/>
        </w:rPr>
        <w:tab/>
      </w:r>
      <w:r>
        <w:rPr>
          <w:i/>
        </w:rPr>
        <w:tab/>
      </w:r>
      <w:r w:rsidR="00E043F9">
        <w:rPr>
          <w:b/>
        </w:rPr>
        <w:t xml:space="preserve">PC Alan Ambrose, WM </w:t>
      </w:r>
      <w:r>
        <w:rPr>
          <w:b/>
        </w:rPr>
        <w:t>Police</w:t>
      </w:r>
    </w:p>
    <w:p w:rsidR="00591499" w:rsidRDefault="007D5768" w:rsidP="00582AB4">
      <w:r>
        <w:rPr>
          <w:b/>
        </w:rPr>
        <w:tab/>
      </w:r>
      <w:r>
        <w:rPr>
          <w:b/>
        </w:rPr>
        <w:tab/>
      </w:r>
      <w:r w:rsidR="001B1708">
        <w:t xml:space="preserve">PC Ambrose </w:t>
      </w:r>
      <w:r w:rsidR="00E043F9">
        <w:t xml:space="preserve">reported that there have been no incidents and the complaints and concerns regarding the </w:t>
      </w:r>
      <w:r w:rsidR="00E043F9">
        <w:tab/>
      </w:r>
      <w:r w:rsidR="00E043F9">
        <w:tab/>
        <w:t xml:space="preserve">Mill House shed have been investigated including regular visits to the site.  A discussion has taken place </w:t>
      </w:r>
      <w:r w:rsidR="00E043F9">
        <w:tab/>
      </w:r>
      <w:r w:rsidR="00E043F9">
        <w:tab/>
        <w:t xml:space="preserve">with the owner who has responsibility for safety on the site and therefore could be liable if there were </w:t>
      </w:r>
      <w:r w:rsidR="00E043F9">
        <w:tab/>
      </w:r>
      <w:r w:rsidR="00E043F9">
        <w:tab/>
        <w:t>to be an accident or an incident.</w:t>
      </w:r>
    </w:p>
    <w:p w:rsidR="00E043F9" w:rsidRDefault="00E043F9" w:rsidP="00582AB4"/>
    <w:p w:rsidR="00E043F9" w:rsidRDefault="00E043F9" w:rsidP="00582AB4">
      <w:r>
        <w:lastRenderedPageBreak/>
        <w:tab/>
      </w:r>
      <w:r>
        <w:tab/>
        <w:t xml:space="preserve">Local residents remain frustrated with the nuisance from the </w:t>
      </w:r>
      <w:proofErr w:type="spellStart"/>
      <w:r>
        <w:t>Motorcross</w:t>
      </w:r>
      <w:proofErr w:type="spellEnd"/>
      <w:r>
        <w:t xml:space="preserve"> Events.  Although the site is </w:t>
      </w:r>
      <w:r>
        <w:tab/>
      </w:r>
      <w:r>
        <w:tab/>
        <w:t xml:space="preserve">not in our Parish, it is local residents that are often affected.  Traffic, litter and noise are three elements </w:t>
      </w:r>
      <w:r>
        <w:tab/>
      </w:r>
      <w:r>
        <w:tab/>
        <w:t>of complaints.</w:t>
      </w:r>
    </w:p>
    <w:p w:rsidR="00E043F9" w:rsidRDefault="00E043F9" w:rsidP="00582AB4">
      <w:r>
        <w:tab/>
      </w:r>
      <w:r>
        <w:tab/>
        <w:t xml:space="preserve">Details of who to contact (at the time) are available, Shropshire Council has provided an out-of-hours </w:t>
      </w:r>
      <w:r>
        <w:tab/>
      </w:r>
      <w:r>
        <w:tab/>
        <w:t xml:space="preserve">number for use during the events, this is to be share with local residents and they are encouraged to </w:t>
      </w:r>
      <w:r>
        <w:tab/>
      </w:r>
      <w:r>
        <w:tab/>
        <w:t>ring in their concerns.</w:t>
      </w:r>
    </w:p>
    <w:p w:rsidR="00E043F9" w:rsidRDefault="00E043F9" w:rsidP="00582AB4">
      <w:r>
        <w:tab/>
      </w:r>
      <w:r>
        <w:tab/>
        <w:t xml:space="preserve">Mr Williams, Chairman of the </w:t>
      </w:r>
      <w:proofErr w:type="spellStart"/>
      <w:r>
        <w:t>Motorcross</w:t>
      </w:r>
      <w:proofErr w:type="spellEnd"/>
      <w:r>
        <w:t xml:space="preserve">, will be invited to a future meeting of the Parish Council and </w:t>
      </w:r>
      <w:r>
        <w:tab/>
      </w:r>
      <w:r>
        <w:tab/>
        <w:t xml:space="preserve">local residents will be encouraged to attend.  When arranged, representatives of Weston Parish Council </w:t>
      </w:r>
      <w:r>
        <w:tab/>
      </w:r>
      <w:r>
        <w:tab/>
        <w:t>will also be invited.</w:t>
      </w:r>
    </w:p>
    <w:p w:rsidR="00E043F9" w:rsidRDefault="00E043F9" w:rsidP="00582AB4">
      <w:r>
        <w:tab/>
      </w:r>
      <w:r>
        <w:tab/>
        <w:t xml:space="preserve">Consideration should be given to the introduction of a one-way system for major events – this may </w:t>
      </w:r>
      <w:r>
        <w:tab/>
      </w:r>
      <w:r>
        <w:tab/>
        <w:t>result in less congestion and damage to verges and gateways.</w:t>
      </w:r>
      <w:r>
        <w:tab/>
        <w:t xml:space="preserve">The lanes are not suitable for </w:t>
      </w:r>
      <w:r>
        <w:tab/>
      </w:r>
      <w:r>
        <w:tab/>
      </w:r>
      <w:r>
        <w:tab/>
        <w:t>articulated vehicles and HGVs which now attend the events.</w:t>
      </w:r>
    </w:p>
    <w:p w:rsidR="00463888" w:rsidRDefault="00463888" w:rsidP="00582AB4">
      <w:r>
        <w:tab/>
      </w:r>
      <w:r>
        <w:tab/>
        <w:t xml:space="preserve">Phil Lloyd, at SC, will be asked to arrange for additional signage, warning signs and ‘Single Track only, </w:t>
      </w:r>
      <w:r>
        <w:tab/>
      </w:r>
      <w:r>
        <w:tab/>
        <w:t>with limited passing places – please drive with extreme care’.</w:t>
      </w:r>
    </w:p>
    <w:p w:rsidR="00463888" w:rsidRDefault="00463888" w:rsidP="00582AB4">
      <w:r>
        <w:tab/>
      </w:r>
      <w:r>
        <w:tab/>
        <w:t>Their licence states a 9am start, this should be enforced.</w:t>
      </w:r>
    </w:p>
    <w:p w:rsidR="00463888" w:rsidRDefault="00463888" w:rsidP="00582AB4"/>
    <w:p w:rsidR="00463888" w:rsidRDefault="00463888" w:rsidP="00582AB4">
      <w:r>
        <w:tab/>
      </w:r>
      <w:r>
        <w:tab/>
        <w:t xml:space="preserve">Speeding vehicles in the villages are often a problem late at night.  Members asked for Speed Indicator </w:t>
      </w:r>
      <w:r>
        <w:tab/>
      </w:r>
      <w:r>
        <w:tab/>
        <w:t>Device to be added to the next agenda for consideration.</w:t>
      </w:r>
    </w:p>
    <w:p w:rsidR="00D00BFB" w:rsidRDefault="00D00BFB" w:rsidP="00D27570"/>
    <w:p w:rsidR="00D00BFB" w:rsidRDefault="00D00BFB" w:rsidP="00D27570">
      <w:pPr>
        <w:rPr>
          <w:b/>
        </w:rPr>
      </w:pPr>
      <w:r>
        <w:tab/>
      </w:r>
      <w:r>
        <w:tab/>
      </w:r>
      <w:r>
        <w:rPr>
          <w:b/>
        </w:rPr>
        <w:t>Public Session</w:t>
      </w:r>
    </w:p>
    <w:p w:rsidR="0019419C" w:rsidRPr="00224B95" w:rsidRDefault="00D00BFB" w:rsidP="00224B95">
      <w:r>
        <w:rPr>
          <w:b/>
        </w:rPr>
        <w:tab/>
      </w:r>
      <w:r>
        <w:rPr>
          <w:b/>
        </w:rPr>
        <w:tab/>
      </w:r>
      <w:r w:rsidR="00224B95" w:rsidRPr="00224B95">
        <w:t>None</w:t>
      </w:r>
    </w:p>
    <w:p w:rsidR="00D00BFB" w:rsidRPr="00816D39" w:rsidRDefault="00D00BFB" w:rsidP="00D27570"/>
    <w:p w:rsidR="00D27570" w:rsidRDefault="00463888" w:rsidP="00D27570">
      <w:pPr>
        <w:rPr>
          <w:b/>
        </w:rPr>
      </w:pPr>
      <w:r>
        <w:rPr>
          <w:b/>
        </w:rPr>
        <w:t>502</w:t>
      </w:r>
      <w:r w:rsidR="00224B95">
        <w:rPr>
          <w:b/>
        </w:rPr>
        <w:t>.22</w:t>
      </w:r>
      <w:r w:rsidR="00D512C1">
        <w:rPr>
          <w:b/>
        </w:rPr>
        <w:t>C</w:t>
      </w:r>
      <w:r w:rsidR="00D512C1">
        <w:rPr>
          <w:b/>
        </w:rPr>
        <w:tab/>
      </w:r>
      <w:r w:rsidR="00D27570">
        <w:rPr>
          <w:b/>
        </w:rPr>
        <w:t>Apologies</w:t>
      </w:r>
    </w:p>
    <w:p w:rsidR="00224B95" w:rsidRDefault="00D27570" w:rsidP="00463888">
      <w:r>
        <w:rPr>
          <w:b/>
        </w:rPr>
        <w:tab/>
      </w:r>
      <w:r>
        <w:rPr>
          <w:b/>
        </w:rPr>
        <w:tab/>
      </w:r>
      <w:r w:rsidR="00463888">
        <w:t>Cllr D Dee</w:t>
      </w:r>
      <w:r w:rsidR="00463888">
        <w:tab/>
      </w:r>
      <w:r w:rsidR="00463888">
        <w:tab/>
        <w:t>Holiday</w:t>
      </w:r>
    </w:p>
    <w:p w:rsidR="00463888" w:rsidRDefault="00463888" w:rsidP="00463888">
      <w:r>
        <w:tab/>
      </w:r>
      <w:r>
        <w:tab/>
        <w:t>Cllr M Moore</w:t>
      </w:r>
      <w:r>
        <w:tab/>
      </w:r>
      <w:r>
        <w:tab/>
        <w:t>Holiday</w:t>
      </w:r>
    </w:p>
    <w:p w:rsidR="00463888" w:rsidRDefault="00463888" w:rsidP="00463888">
      <w:r>
        <w:tab/>
      </w:r>
      <w:r>
        <w:tab/>
        <w:t>Cllr S Barrett</w:t>
      </w:r>
      <w:r>
        <w:tab/>
      </w:r>
      <w:r>
        <w:tab/>
        <w:t>Holiday</w:t>
      </w:r>
    </w:p>
    <w:p w:rsidR="00463888" w:rsidRDefault="00463888" w:rsidP="00463888">
      <w:r>
        <w:tab/>
      </w:r>
      <w:r>
        <w:tab/>
        <w:t>Cllr C Crackett</w:t>
      </w:r>
      <w:r>
        <w:tab/>
      </w:r>
      <w:r>
        <w:tab/>
        <w:t>Holiday</w:t>
      </w:r>
    </w:p>
    <w:p w:rsidR="00463888" w:rsidRDefault="00463888" w:rsidP="00463888"/>
    <w:p w:rsidR="00463888" w:rsidRDefault="00463888" w:rsidP="00463888">
      <w:r>
        <w:tab/>
      </w:r>
      <w:r>
        <w:tab/>
        <w:t xml:space="preserve">It was proposed by Councillor Yeadon and seconded by Councillor </w:t>
      </w:r>
      <w:proofErr w:type="spellStart"/>
      <w:r>
        <w:t>Turney</w:t>
      </w:r>
      <w:proofErr w:type="spellEnd"/>
      <w:r>
        <w:t xml:space="preserve"> that the apologies be </w:t>
      </w:r>
      <w:r>
        <w:tab/>
      </w:r>
      <w:r>
        <w:tab/>
      </w:r>
      <w:r>
        <w:tab/>
        <w:t>accepted.</w:t>
      </w:r>
    </w:p>
    <w:p w:rsidR="00224B95" w:rsidRPr="00965E61" w:rsidRDefault="00224B95" w:rsidP="00D27570"/>
    <w:p w:rsidR="00D27570" w:rsidRDefault="00463888" w:rsidP="00D27570">
      <w:pPr>
        <w:rPr>
          <w:b/>
        </w:rPr>
      </w:pPr>
      <w:r>
        <w:rPr>
          <w:b/>
        </w:rPr>
        <w:t>503</w:t>
      </w:r>
      <w:r w:rsidR="00224B95">
        <w:rPr>
          <w:b/>
        </w:rPr>
        <w:t>.22</w:t>
      </w:r>
      <w:r w:rsidR="00D27570">
        <w:rPr>
          <w:b/>
        </w:rPr>
        <w:t>C</w:t>
      </w:r>
      <w:r w:rsidR="00D27570">
        <w:rPr>
          <w:b/>
        </w:rPr>
        <w:tab/>
        <w:t xml:space="preserve">Declarations of Interest </w:t>
      </w:r>
      <w:r w:rsidR="001F5A0F">
        <w:rPr>
          <w:b/>
        </w:rPr>
        <w:t>and Dispensations</w:t>
      </w:r>
    </w:p>
    <w:p w:rsidR="00E005C9" w:rsidRDefault="00922490" w:rsidP="00B8159D">
      <w:r>
        <w:rPr>
          <w:b/>
        </w:rPr>
        <w:tab/>
      </w:r>
      <w:r>
        <w:rPr>
          <w:b/>
        </w:rPr>
        <w:tab/>
      </w:r>
      <w:r w:rsidR="001F5A0F">
        <w:t>None</w:t>
      </w:r>
    </w:p>
    <w:p w:rsidR="00D512C1" w:rsidRPr="00D512C1" w:rsidRDefault="00D512C1" w:rsidP="00B8159D"/>
    <w:p w:rsidR="005F4E5C" w:rsidRDefault="00463888" w:rsidP="00B8159D">
      <w:pPr>
        <w:rPr>
          <w:b/>
        </w:rPr>
      </w:pPr>
      <w:r>
        <w:rPr>
          <w:b/>
        </w:rPr>
        <w:t>504</w:t>
      </w:r>
      <w:r w:rsidR="00EB60E0">
        <w:rPr>
          <w:b/>
        </w:rPr>
        <w:t>.22</w:t>
      </w:r>
      <w:r w:rsidR="00D512C1">
        <w:rPr>
          <w:b/>
        </w:rPr>
        <w:t>C</w:t>
      </w:r>
      <w:r w:rsidR="00D512C1">
        <w:rPr>
          <w:b/>
        </w:rPr>
        <w:tab/>
      </w:r>
      <w:r w:rsidR="005F4E5C">
        <w:rPr>
          <w:b/>
        </w:rPr>
        <w:t>Minutes</w:t>
      </w:r>
    </w:p>
    <w:p w:rsidR="005F4E5C" w:rsidRDefault="005F4E5C" w:rsidP="00B8159D">
      <w:r>
        <w:rPr>
          <w:b/>
        </w:rPr>
        <w:tab/>
      </w:r>
      <w:r>
        <w:rPr>
          <w:b/>
        </w:rPr>
        <w:tab/>
      </w:r>
      <w:r w:rsidR="00463888">
        <w:rPr>
          <w:b/>
        </w:rPr>
        <w:t>a)</w:t>
      </w:r>
      <w:r w:rsidR="00463888">
        <w:rPr>
          <w:b/>
        </w:rPr>
        <w:tab/>
      </w:r>
      <w:r>
        <w:t>It w</w:t>
      </w:r>
      <w:r w:rsidR="0045385B">
        <w:t>as</w:t>
      </w:r>
      <w:r w:rsidR="00463888">
        <w:t xml:space="preserve"> proposed by Councillor Yeadon</w:t>
      </w:r>
      <w:r w:rsidR="001F5A0F">
        <w:t xml:space="preserve"> </w:t>
      </w:r>
      <w:r w:rsidR="00FD7B33">
        <w:t>and</w:t>
      </w:r>
      <w:r w:rsidR="00D512C1">
        <w:t xml:space="preserve"> seconded by C</w:t>
      </w:r>
      <w:r w:rsidR="00463888">
        <w:t>ouncillor Gurney</w:t>
      </w:r>
      <w:r>
        <w:t xml:space="preserve"> that the Minutes of </w:t>
      </w:r>
      <w:r w:rsidR="00463888">
        <w:tab/>
      </w:r>
      <w:r w:rsidR="00463888">
        <w:tab/>
      </w:r>
      <w:r>
        <w:t xml:space="preserve">the meeting </w:t>
      </w:r>
      <w:r w:rsidR="00463888">
        <w:t>held on 3</w:t>
      </w:r>
      <w:r w:rsidR="00463888" w:rsidRPr="00463888">
        <w:rPr>
          <w:vertAlign w:val="superscript"/>
        </w:rPr>
        <w:t>rd</w:t>
      </w:r>
      <w:r w:rsidR="00463888">
        <w:t xml:space="preserve"> May</w:t>
      </w:r>
      <w:r w:rsidR="001F5A0F">
        <w:t xml:space="preserve"> 2022</w:t>
      </w:r>
      <w:r w:rsidR="00FD7B33">
        <w:t xml:space="preserve"> </w:t>
      </w:r>
      <w:r>
        <w:t xml:space="preserve">be agreed as a true record and signed by the Chairman.  All were in </w:t>
      </w:r>
      <w:r w:rsidR="00FD7B33">
        <w:tab/>
      </w:r>
      <w:r w:rsidR="00FD7B33">
        <w:tab/>
      </w:r>
      <w:r>
        <w:t>favour and thus it was</w:t>
      </w:r>
    </w:p>
    <w:p w:rsidR="00D32C62" w:rsidRDefault="00D32C62" w:rsidP="00B8159D"/>
    <w:p w:rsidR="009E7C02" w:rsidRPr="0045385B" w:rsidRDefault="005F4E5C" w:rsidP="0045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1"/>
        <w:rPr>
          <w:b/>
        </w:rPr>
      </w:pPr>
      <w:proofErr w:type="gramStart"/>
      <w:r w:rsidRPr="005F4E5C">
        <w:rPr>
          <w:b/>
        </w:rPr>
        <w:t xml:space="preserve">RESOLVED </w:t>
      </w:r>
      <w:r w:rsidR="00FD7B33">
        <w:rPr>
          <w:b/>
        </w:rPr>
        <w:t>that the Minutes of the meeting held on</w:t>
      </w:r>
      <w:r w:rsidR="00AE78FB">
        <w:rPr>
          <w:b/>
        </w:rPr>
        <w:t xml:space="preserve"> </w:t>
      </w:r>
      <w:r w:rsidR="00463888">
        <w:rPr>
          <w:b/>
        </w:rPr>
        <w:t>3</w:t>
      </w:r>
      <w:r w:rsidR="00463888" w:rsidRPr="00463888">
        <w:rPr>
          <w:b/>
          <w:vertAlign w:val="superscript"/>
        </w:rPr>
        <w:t>rd</w:t>
      </w:r>
      <w:r w:rsidR="00463888">
        <w:rPr>
          <w:b/>
        </w:rPr>
        <w:t xml:space="preserve"> May</w:t>
      </w:r>
      <w:r w:rsidR="004F558B">
        <w:rPr>
          <w:b/>
        </w:rPr>
        <w:t xml:space="preserve"> </w:t>
      </w:r>
      <w:r w:rsidRPr="005F4E5C">
        <w:rPr>
          <w:b/>
        </w:rPr>
        <w:t xml:space="preserve">be agreed and </w:t>
      </w:r>
      <w:r w:rsidR="00A53EB8">
        <w:rPr>
          <w:b/>
        </w:rPr>
        <w:t>signed as a true record by the Chairman.</w:t>
      </w:r>
      <w:proofErr w:type="gramEnd"/>
    </w:p>
    <w:p w:rsidR="005F4E5C" w:rsidRDefault="005F4E5C" w:rsidP="00B8159D">
      <w:pPr>
        <w:rPr>
          <w:b/>
        </w:rPr>
      </w:pPr>
    </w:p>
    <w:p w:rsidR="001F5A0F" w:rsidRDefault="001F5A0F" w:rsidP="001B1708">
      <w:r>
        <w:rPr>
          <w:b/>
        </w:rPr>
        <w:tab/>
      </w:r>
      <w:r>
        <w:rPr>
          <w:b/>
        </w:rPr>
        <w:tab/>
      </w:r>
      <w:r w:rsidR="00463888">
        <w:rPr>
          <w:b/>
        </w:rPr>
        <w:t>b)</w:t>
      </w:r>
      <w:r w:rsidR="00463888">
        <w:rPr>
          <w:b/>
        </w:rPr>
        <w:tab/>
      </w:r>
      <w:r w:rsidR="00463888">
        <w:t>The Old Mill House Shed</w:t>
      </w:r>
    </w:p>
    <w:p w:rsidR="00463888" w:rsidRDefault="00463888" w:rsidP="001B1708">
      <w:r>
        <w:tab/>
      </w:r>
      <w:r>
        <w:tab/>
      </w:r>
      <w:r>
        <w:tab/>
        <w:t xml:space="preserve">It is important that the police and Environmental Health Officers continue to visit and monitor </w:t>
      </w:r>
      <w:r>
        <w:tab/>
      </w:r>
      <w:r>
        <w:tab/>
      </w:r>
      <w:r>
        <w:tab/>
        <w:t>the site.</w:t>
      </w:r>
    </w:p>
    <w:p w:rsidR="00463888" w:rsidRDefault="00463888" w:rsidP="001B1708"/>
    <w:p w:rsidR="00463888" w:rsidRDefault="00463888" w:rsidP="001B1708">
      <w:r>
        <w:tab/>
      </w:r>
      <w:r>
        <w:tab/>
      </w:r>
      <w:r>
        <w:tab/>
      </w:r>
      <w:proofErr w:type="spellStart"/>
      <w:r>
        <w:t>Moston</w:t>
      </w:r>
      <w:proofErr w:type="spellEnd"/>
      <w:r>
        <w:t xml:space="preserve"> Lane Farm</w:t>
      </w:r>
    </w:p>
    <w:p w:rsidR="00463888" w:rsidRDefault="00463888" w:rsidP="001B1708">
      <w:r>
        <w:tab/>
      </w:r>
      <w:r>
        <w:tab/>
      </w:r>
      <w:r>
        <w:tab/>
        <w:t xml:space="preserve">It was disappointing that nothing had been done, as promised.  Councillor Gill would contact the </w:t>
      </w:r>
      <w:r>
        <w:tab/>
      </w:r>
      <w:r>
        <w:tab/>
      </w:r>
      <w:r>
        <w:tab/>
        <w:t xml:space="preserve">relevant SC officers to request that the </w:t>
      </w:r>
      <w:proofErr w:type="spellStart"/>
      <w:r>
        <w:t>soakaway</w:t>
      </w:r>
      <w:proofErr w:type="spellEnd"/>
      <w:r>
        <w:t xml:space="preserve"> investigations be undertaken as a matter of </w:t>
      </w:r>
      <w:r>
        <w:tab/>
      </w:r>
      <w:r>
        <w:tab/>
      </w:r>
      <w:r>
        <w:tab/>
        <w:t>urgency.</w:t>
      </w:r>
    </w:p>
    <w:p w:rsidR="00EB145D" w:rsidRDefault="00EB145D" w:rsidP="001B1708"/>
    <w:p w:rsidR="00EB145D" w:rsidRDefault="00EB145D" w:rsidP="001B1708"/>
    <w:p w:rsidR="00EB145D" w:rsidRPr="00463888" w:rsidRDefault="00EB145D" w:rsidP="001B1708"/>
    <w:p w:rsidR="00DD0FF1" w:rsidRPr="00472BAC" w:rsidRDefault="00DD0FF1" w:rsidP="00B8159D"/>
    <w:p w:rsidR="009E7C02" w:rsidRPr="00D32C62" w:rsidRDefault="00463888" w:rsidP="009E7C02">
      <w:r>
        <w:rPr>
          <w:b/>
        </w:rPr>
        <w:lastRenderedPageBreak/>
        <w:t>505</w:t>
      </w:r>
      <w:r w:rsidR="00EB60E0">
        <w:rPr>
          <w:b/>
        </w:rPr>
        <w:t>.22</w:t>
      </w:r>
      <w:r w:rsidR="00D32C62">
        <w:rPr>
          <w:b/>
        </w:rPr>
        <w:t>C</w:t>
      </w:r>
      <w:r w:rsidR="00D32C62">
        <w:rPr>
          <w:b/>
        </w:rPr>
        <w:tab/>
      </w:r>
      <w:r w:rsidR="0045385B">
        <w:rPr>
          <w:b/>
        </w:rPr>
        <w:t xml:space="preserve">Finance and Governance </w:t>
      </w:r>
      <w:r w:rsidR="00643FD4">
        <w:rPr>
          <w:b/>
        </w:rPr>
        <w:t>Matters</w:t>
      </w:r>
    </w:p>
    <w:p w:rsidR="007047DC" w:rsidRDefault="009E7C02" w:rsidP="00582AB4">
      <w:r>
        <w:rPr>
          <w:b/>
        </w:rPr>
        <w:tab/>
      </w:r>
      <w:r>
        <w:rPr>
          <w:b/>
        </w:rPr>
        <w:tab/>
      </w:r>
      <w:proofErr w:type="gramStart"/>
      <w:r w:rsidR="00C653D0">
        <w:rPr>
          <w:b/>
        </w:rPr>
        <w:t>a</w:t>
      </w:r>
      <w:proofErr w:type="gramEnd"/>
      <w:r w:rsidR="00AE78FB">
        <w:rPr>
          <w:b/>
        </w:rPr>
        <w:t>)</w:t>
      </w:r>
      <w:r w:rsidR="00AE78FB">
        <w:rPr>
          <w:b/>
        </w:rPr>
        <w:tab/>
      </w:r>
      <w:r w:rsidRPr="009E7C02">
        <w:rPr>
          <w:b/>
        </w:rPr>
        <w:t>Accounts for Payment</w:t>
      </w:r>
    </w:p>
    <w:p w:rsidR="0050021F" w:rsidRDefault="00C653D0" w:rsidP="00D27570">
      <w:r>
        <w:tab/>
      </w:r>
      <w:r>
        <w:tab/>
      </w:r>
      <w:r w:rsidR="00256ED5">
        <w:tab/>
      </w:r>
      <w:r w:rsidR="00463888">
        <w:t>Contract payments were up to date.  Details of pending</w:t>
      </w:r>
      <w:r w:rsidR="00EB145D">
        <w:t xml:space="preserve"> payments will be circulated</w:t>
      </w:r>
      <w:r w:rsidR="00463888">
        <w:t xml:space="preserve"> and </w:t>
      </w:r>
      <w:r w:rsidR="00463888">
        <w:tab/>
      </w:r>
      <w:r w:rsidR="00463888">
        <w:tab/>
      </w:r>
      <w:r w:rsidR="00463888">
        <w:tab/>
      </w:r>
      <w:r w:rsidR="00EB145D">
        <w:tab/>
      </w:r>
      <w:r w:rsidR="00463888">
        <w:t>included in the minutes of the next meeting.</w:t>
      </w:r>
    </w:p>
    <w:p w:rsidR="00256ED5" w:rsidRPr="00256ED5" w:rsidRDefault="00256ED5" w:rsidP="00D27570">
      <w:pPr>
        <w:rPr>
          <w:b/>
        </w:rPr>
      </w:pPr>
    </w:p>
    <w:p w:rsidR="00463888" w:rsidRDefault="00D91AA8" w:rsidP="00463888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D32C62">
        <w:rPr>
          <w:b/>
        </w:rPr>
        <w:t>b</w:t>
      </w:r>
      <w:r>
        <w:rPr>
          <w:b/>
        </w:rPr>
        <w:t>)</w:t>
      </w:r>
      <w:r>
        <w:rPr>
          <w:b/>
        </w:rPr>
        <w:tab/>
      </w:r>
      <w:r w:rsidR="00E0774A">
        <w:rPr>
          <w:b/>
        </w:rPr>
        <w:t xml:space="preserve">Financial </w:t>
      </w:r>
      <w:r w:rsidR="00EF15B8">
        <w:rPr>
          <w:b/>
        </w:rPr>
        <w:t>Report</w:t>
      </w:r>
      <w:r w:rsidR="00620B16">
        <w:rPr>
          <w:b/>
        </w:rPr>
        <w:t>s</w:t>
      </w:r>
      <w:r w:rsidR="00EF15B8">
        <w:rPr>
          <w:b/>
        </w:rPr>
        <w:t xml:space="preserve"> </w:t>
      </w:r>
    </w:p>
    <w:p w:rsidR="00620B16" w:rsidRPr="00463888" w:rsidRDefault="00463888" w:rsidP="0046388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The balances at the end of June total £38,490.21.</w:t>
      </w:r>
    </w:p>
    <w:p w:rsidR="00582AB4" w:rsidRDefault="00620B16" w:rsidP="00D32C62">
      <w:pPr>
        <w:ind w:left="720" w:hanging="720"/>
      </w:pPr>
      <w:r>
        <w:tab/>
      </w:r>
    </w:p>
    <w:p w:rsidR="00251727" w:rsidRDefault="00582AB4" w:rsidP="00463888">
      <w:pPr>
        <w:ind w:left="720" w:hanging="720"/>
        <w:rPr>
          <w:b/>
        </w:rPr>
      </w:pPr>
      <w:r>
        <w:tab/>
      </w:r>
      <w:r>
        <w:tab/>
      </w:r>
      <w:r>
        <w:rPr>
          <w:b/>
        </w:rPr>
        <w:t>c)</w:t>
      </w:r>
      <w:r>
        <w:rPr>
          <w:b/>
        </w:rPr>
        <w:tab/>
      </w:r>
      <w:r w:rsidR="00463888">
        <w:rPr>
          <w:b/>
        </w:rPr>
        <w:t>Training</w:t>
      </w:r>
    </w:p>
    <w:p w:rsidR="00463888" w:rsidRPr="00463888" w:rsidRDefault="00463888" w:rsidP="00463888">
      <w:pPr>
        <w:ind w:left="720"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Councillor Yeadon will attend the Neighbourhood Planning sessions.</w:t>
      </w:r>
    </w:p>
    <w:p w:rsidR="00DC11B9" w:rsidRPr="00DC11B9" w:rsidRDefault="00DC11B9" w:rsidP="00594937">
      <w:pPr>
        <w:ind w:left="720" w:hanging="720"/>
      </w:pPr>
    </w:p>
    <w:p w:rsidR="00643FD4" w:rsidRDefault="00463888" w:rsidP="00D27570">
      <w:pPr>
        <w:rPr>
          <w:b/>
        </w:rPr>
      </w:pPr>
      <w:r>
        <w:rPr>
          <w:b/>
        </w:rPr>
        <w:t>506</w:t>
      </w:r>
      <w:r w:rsidR="00667131">
        <w:rPr>
          <w:b/>
        </w:rPr>
        <w:t>.22</w:t>
      </w:r>
      <w:r w:rsidR="006F40A2">
        <w:rPr>
          <w:b/>
        </w:rPr>
        <w:t>C</w:t>
      </w:r>
      <w:r w:rsidR="006F40A2">
        <w:rPr>
          <w:b/>
        </w:rPr>
        <w:tab/>
      </w:r>
      <w:r w:rsidR="00643FD4">
        <w:rPr>
          <w:b/>
        </w:rPr>
        <w:t>Highway Matters</w:t>
      </w:r>
    </w:p>
    <w:p w:rsidR="000F0A9B" w:rsidRDefault="00643FD4" w:rsidP="00DC094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F0A9B">
        <w:rPr>
          <w:b/>
        </w:rPr>
        <w:t>a)</w:t>
      </w:r>
      <w:r w:rsidR="000F0A9B">
        <w:rPr>
          <w:b/>
        </w:rPr>
        <w:tab/>
        <w:t>Updates</w:t>
      </w:r>
    </w:p>
    <w:p w:rsidR="0077207D" w:rsidRPr="0077207D" w:rsidRDefault="0077207D" w:rsidP="00DC0949">
      <w:r>
        <w:rPr>
          <w:b/>
        </w:rPr>
        <w:tab/>
      </w:r>
      <w:r>
        <w:rPr>
          <w:b/>
        </w:rPr>
        <w:tab/>
      </w:r>
      <w:r>
        <w:t xml:space="preserve">Councillor Gill would request a response regarding the option of the Parish Council working in </w:t>
      </w:r>
      <w:r>
        <w:tab/>
      </w:r>
      <w:r>
        <w:tab/>
      </w:r>
      <w:r>
        <w:tab/>
        <w:t>partnership with SC on minor highway maintenance tasks.</w:t>
      </w:r>
    </w:p>
    <w:p w:rsidR="003012AB" w:rsidRDefault="000F0A9B" w:rsidP="0077207D">
      <w:r>
        <w:rPr>
          <w:b/>
        </w:rPr>
        <w:tab/>
      </w:r>
      <w:r>
        <w:rPr>
          <w:b/>
        </w:rPr>
        <w:tab/>
      </w:r>
      <w:r w:rsidR="0077207D">
        <w:t>It is important that we continue to use Fix My Street.</w:t>
      </w:r>
    </w:p>
    <w:p w:rsidR="00D433FB" w:rsidRDefault="00D433FB" w:rsidP="0077207D"/>
    <w:p w:rsidR="00D433FB" w:rsidRDefault="00D433FB" w:rsidP="0077207D">
      <w:pPr>
        <w:rPr>
          <w:b/>
        </w:rPr>
      </w:pPr>
      <w:r>
        <w:tab/>
      </w:r>
      <w:r>
        <w:tab/>
      </w:r>
      <w:r>
        <w:rPr>
          <w:b/>
        </w:rPr>
        <w:t>b)</w:t>
      </w:r>
      <w:r>
        <w:rPr>
          <w:b/>
        </w:rPr>
        <w:tab/>
        <w:t>Highways Maintenance Grant</w:t>
      </w:r>
    </w:p>
    <w:p w:rsidR="00D433FB" w:rsidRPr="00D433FB" w:rsidRDefault="00D433FB" w:rsidP="0077207D">
      <w:r>
        <w:rPr>
          <w:b/>
        </w:rPr>
        <w:tab/>
      </w:r>
      <w:r>
        <w:rPr>
          <w:b/>
        </w:rPr>
        <w:tab/>
      </w:r>
      <w:r>
        <w:t>£1500 has been received from Shropshire Council.</w:t>
      </w:r>
    </w:p>
    <w:p w:rsidR="00B75FA8" w:rsidRPr="007C42B3" w:rsidRDefault="00B75FA8" w:rsidP="00B75FA8"/>
    <w:p w:rsidR="00643FD4" w:rsidRDefault="0077207D" w:rsidP="00D27570">
      <w:pPr>
        <w:rPr>
          <w:b/>
        </w:rPr>
      </w:pPr>
      <w:r>
        <w:rPr>
          <w:b/>
        </w:rPr>
        <w:t>507</w:t>
      </w:r>
      <w:r w:rsidR="007A611B">
        <w:rPr>
          <w:b/>
        </w:rPr>
        <w:t>.22</w:t>
      </w:r>
      <w:r w:rsidR="00643FD4">
        <w:rPr>
          <w:b/>
        </w:rPr>
        <w:t>C</w:t>
      </w:r>
      <w:r w:rsidR="00643FD4">
        <w:rPr>
          <w:b/>
        </w:rPr>
        <w:tab/>
        <w:t xml:space="preserve">Planning </w:t>
      </w:r>
    </w:p>
    <w:p w:rsidR="00643FD4" w:rsidRPr="00460990" w:rsidRDefault="00643FD4" w:rsidP="00D2757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460990">
        <w:rPr>
          <w:b/>
        </w:rPr>
        <w:t>a)</w:t>
      </w:r>
      <w:r w:rsidRPr="00460990">
        <w:rPr>
          <w:b/>
        </w:rPr>
        <w:tab/>
        <w:t>Updates</w:t>
      </w:r>
    </w:p>
    <w:p w:rsidR="003012AB" w:rsidRDefault="0077207D" w:rsidP="0077207D">
      <w:r>
        <w:tab/>
      </w:r>
      <w:r>
        <w:tab/>
        <w:t>None</w:t>
      </w:r>
      <w:r w:rsidR="00643FD4">
        <w:tab/>
      </w:r>
      <w:r w:rsidR="00643FD4">
        <w:tab/>
      </w:r>
    </w:p>
    <w:p w:rsidR="00044686" w:rsidRDefault="00044686" w:rsidP="00D27570"/>
    <w:p w:rsidR="00643FD4" w:rsidRPr="00460990" w:rsidRDefault="00643FD4" w:rsidP="00D27570">
      <w:pPr>
        <w:rPr>
          <w:b/>
        </w:rPr>
      </w:pPr>
      <w:r>
        <w:tab/>
      </w:r>
      <w:r>
        <w:tab/>
      </w:r>
      <w:r w:rsidRPr="00460990">
        <w:rPr>
          <w:b/>
        </w:rPr>
        <w:t>b)</w:t>
      </w:r>
      <w:r w:rsidRPr="00460990">
        <w:rPr>
          <w:b/>
        </w:rPr>
        <w:tab/>
        <w:t>Applications</w:t>
      </w:r>
      <w:r w:rsidR="007C42B3" w:rsidRPr="00460990">
        <w:rPr>
          <w:b/>
        </w:rPr>
        <w:t xml:space="preserve"> for Consideration</w:t>
      </w:r>
    </w:p>
    <w:p w:rsidR="001F075E" w:rsidRDefault="00643FD4" w:rsidP="003012AB">
      <w:r>
        <w:tab/>
      </w:r>
      <w:r>
        <w:tab/>
      </w:r>
      <w:r w:rsidR="0077207D">
        <w:t>22/10334/FUL</w:t>
      </w:r>
    </w:p>
    <w:p w:rsidR="0077207D" w:rsidRDefault="0077207D" w:rsidP="003012AB">
      <w:r>
        <w:tab/>
      </w:r>
      <w:r>
        <w:tab/>
      </w:r>
    </w:p>
    <w:p w:rsidR="0077207D" w:rsidRPr="0077207D" w:rsidRDefault="0077207D" w:rsidP="0077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87"/>
        <w:rPr>
          <w:b/>
          <w:bdr w:val="single" w:sz="4" w:space="0" w:color="auto"/>
        </w:rPr>
      </w:pPr>
      <w:r>
        <w:rPr>
          <w:b/>
        </w:rPr>
        <w:t xml:space="preserve">RESOLVED that Stanton </w:t>
      </w:r>
      <w:proofErr w:type="gramStart"/>
      <w:r>
        <w:rPr>
          <w:b/>
        </w:rPr>
        <w:t>Upon</w:t>
      </w:r>
      <w:proofErr w:type="gramEnd"/>
      <w:r>
        <w:rPr>
          <w:b/>
        </w:rPr>
        <w:t xml:space="preserve"> Hine Heath Parish Council would have no objections to the proposed barn conversion at </w:t>
      </w:r>
      <w:proofErr w:type="spellStart"/>
      <w:r>
        <w:rPr>
          <w:b/>
        </w:rPr>
        <w:t>Booley</w:t>
      </w:r>
      <w:proofErr w:type="spellEnd"/>
      <w:r>
        <w:rPr>
          <w:b/>
        </w:rPr>
        <w:t xml:space="preserve"> House.</w:t>
      </w:r>
    </w:p>
    <w:p w:rsidR="00643FD4" w:rsidRPr="001F075E" w:rsidRDefault="00643FD4" w:rsidP="00D27570"/>
    <w:p w:rsidR="00643FD4" w:rsidRDefault="0077207D" w:rsidP="00D27570">
      <w:pPr>
        <w:rPr>
          <w:b/>
        </w:rPr>
      </w:pPr>
      <w:r>
        <w:rPr>
          <w:b/>
        </w:rPr>
        <w:t>508</w:t>
      </w:r>
      <w:r w:rsidR="000A1C88">
        <w:rPr>
          <w:b/>
        </w:rPr>
        <w:t>.22</w:t>
      </w:r>
      <w:r w:rsidR="00643FD4">
        <w:rPr>
          <w:b/>
        </w:rPr>
        <w:t>C</w:t>
      </w:r>
      <w:r w:rsidR="00643FD4">
        <w:rPr>
          <w:b/>
        </w:rPr>
        <w:tab/>
        <w:t>Environmental Matters</w:t>
      </w:r>
    </w:p>
    <w:p w:rsidR="00643FD4" w:rsidRDefault="00643FD4" w:rsidP="00D2757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E4940">
        <w:rPr>
          <w:b/>
        </w:rPr>
        <w:t>a)</w:t>
      </w:r>
      <w:r w:rsidR="00EE4940">
        <w:rPr>
          <w:b/>
        </w:rPr>
        <w:tab/>
      </w:r>
      <w:r w:rsidR="001F075E">
        <w:rPr>
          <w:b/>
        </w:rPr>
        <w:t>River Action Group</w:t>
      </w:r>
    </w:p>
    <w:p w:rsidR="00A44774" w:rsidRDefault="001F075E" w:rsidP="00A64C36">
      <w:r>
        <w:rPr>
          <w:b/>
        </w:rPr>
        <w:tab/>
      </w:r>
      <w:r>
        <w:rPr>
          <w:b/>
        </w:rPr>
        <w:tab/>
      </w:r>
      <w:r w:rsidR="003012AB">
        <w:t xml:space="preserve">Councillor Warren </w:t>
      </w:r>
      <w:r w:rsidR="0077207D">
        <w:t xml:space="preserve">recorded thanks to Access 2 Trees for the excellent help provided recently.  </w:t>
      </w:r>
      <w:r w:rsidR="00A64C36">
        <w:tab/>
      </w:r>
      <w:r w:rsidR="00A64C36">
        <w:tab/>
      </w:r>
      <w:r w:rsidR="00A64C36">
        <w:tab/>
        <w:t xml:space="preserve">Councillor Yeadon would discuss further work necessary with the landowner and he and Councillor </w:t>
      </w:r>
      <w:r w:rsidR="00A64C36">
        <w:tab/>
      </w:r>
      <w:r w:rsidR="00A64C36">
        <w:tab/>
        <w:t>Warren would visit the site.</w:t>
      </w:r>
      <w:r w:rsidR="00A44774">
        <w:tab/>
      </w:r>
    </w:p>
    <w:p w:rsidR="00A44774" w:rsidRDefault="00A44774" w:rsidP="00D27570"/>
    <w:p w:rsidR="00A44774" w:rsidRDefault="00A44774" w:rsidP="00D27570">
      <w:pPr>
        <w:rPr>
          <w:b/>
        </w:rPr>
      </w:pPr>
      <w:r>
        <w:tab/>
      </w:r>
      <w:r>
        <w:tab/>
      </w:r>
      <w:r w:rsidR="00A64C36">
        <w:rPr>
          <w:b/>
        </w:rPr>
        <w:t>b</w:t>
      </w:r>
      <w:r>
        <w:rPr>
          <w:b/>
        </w:rPr>
        <w:t>)</w:t>
      </w:r>
      <w:r>
        <w:rPr>
          <w:b/>
        </w:rPr>
        <w:tab/>
        <w:t>Community Orchard</w:t>
      </w:r>
    </w:p>
    <w:p w:rsidR="00A44774" w:rsidRDefault="00A44774" w:rsidP="00D27570">
      <w:r>
        <w:rPr>
          <w:b/>
        </w:rPr>
        <w:tab/>
      </w:r>
      <w:r>
        <w:rPr>
          <w:b/>
        </w:rPr>
        <w:tab/>
      </w:r>
      <w:r w:rsidR="00A64C36">
        <w:t xml:space="preserve">The trees are becoming </w:t>
      </w:r>
      <w:proofErr w:type="gramStart"/>
      <w:r w:rsidR="00A64C36">
        <w:t>established,</w:t>
      </w:r>
      <w:proofErr w:type="gramEnd"/>
      <w:r w:rsidR="00A64C36">
        <w:t xml:space="preserve"> however there is an urgent need for some maintenance around the </w:t>
      </w:r>
      <w:r w:rsidR="00A64C36">
        <w:tab/>
      </w:r>
      <w:r w:rsidR="00A64C36">
        <w:tab/>
        <w:t>area, particularly around the hedging.</w:t>
      </w:r>
    </w:p>
    <w:p w:rsidR="00A44774" w:rsidRDefault="00A44774" w:rsidP="00D27570"/>
    <w:p w:rsidR="00A44774" w:rsidRDefault="00A44774" w:rsidP="00D27570">
      <w:pPr>
        <w:rPr>
          <w:b/>
        </w:rPr>
      </w:pPr>
      <w:r>
        <w:tab/>
      </w:r>
      <w:r>
        <w:tab/>
      </w:r>
      <w:r w:rsidR="00A64C36">
        <w:rPr>
          <w:b/>
        </w:rPr>
        <w:t>c</w:t>
      </w:r>
      <w:r>
        <w:rPr>
          <w:b/>
        </w:rPr>
        <w:t>)</w:t>
      </w:r>
      <w:r>
        <w:rPr>
          <w:b/>
        </w:rPr>
        <w:tab/>
      </w:r>
      <w:r w:rsidR="00A64C36">
        <w:rPr>
          <w:b/>
        </w:rPr>
        <w:t>Helping Wildlife</w:t>
      </w:r>
    </w:p>
    <w:p w:rsidR="00A44774" w:rsidRDefault="00A44774" w:rsidP="00D27570">
      <w:r>
        <w:rPr>
          <w:b/>
        </w:rPr>
        <w:tab/>
      </w:r>
      <w:r>
        <w:rPr>
          <w:b/>
        </w:rPr>
        <w:tab/>
      </w:r>
      <w:r>
        <w:t xml:space="preserve">Councillor </w:t>
      </w:r>
      <w:proofErr w:type="spellStart"/>
      <w:r w:rsidR="00A64C36">
        <w:t>Downes</w:t>
      </w:r>
      <w:proofErr w:type="spellEnd"/>
      <w:r w:rsidR="00A64C36">
        <w:t xml:space="preserve"> introduced a project where v</w:t>
      </w:r>
      <w:r w:rsidR="00D433FB">
        <w:t>erges can be identified for reduced</w:t>
      </w:r>
      <w:r w:rsidR="00A64C36">
        <w:t xml:space="preserve"> grass cutting and for </w:t>
      </w:r>
      <w:r w:rsidR="00D433FB">
        <w:tab/>
      </w:r>
      <w:r w:rsidR="00D433FB">
        <w:tab/>
      </w:r>
      <w:r w:rsidR="00A64C36">
        <w:t xml:space="preserve">the sowing </w:t>
      </w:r>
      <w:r w:rsidR="00D433FB">
        <w:t xml:space="preserve">of wild flower seeds.  This will be added to the next Agenda.  Councillor </w:t>
      </w:r>
      <w:proofErr w:type="spellStart"/>
      <w:r w:rsidR="00D433FB">
        <w:t>Downes</w:t>
      </w:r>
      <w:proofErr w:type="spellEnd"/>
      <w:r w:rsidR="00D433FB">
        <w:t xml:space="preserve"> will draft a </w:t>
      </w:r>
      <w:r w:rsidR="00D433FB">
        <w:tab/>
      </w:r>
      <w:r w:rsidR="00D433FB">
        <w:tab/>
        <w:t>parish project for consideration.</w:t>
      </w:r>
    </w:p>
    <w:p w:rsidR="00D433FB" w:rsidRDefault="00D433FB" w:rsidP="00D27570"/>
    <w:p w:rsidR="00D433FB" w:rsidRDefault="00D433FB" w:rsidP="00D27570">
      <w:pPr>
        <w:rPr>
          <w:b/>
        </w:rPr>
      </w:pPr>
      <w:r>
        <w:tab/>
      </w:r>
      <w:r>
        <w:tab/>
      </w:r>
      <w:r>
        <w:rPr>
          <w:b/>
        </w:rPr>
        <w:t>d)</w:t>
      </w:r>
      <w:r>
        <w:rPr>
          <w:b/>
        </w:rPr>
        <w:tab/>
        <w:t>Fly Tipping</w:t>
      </w:r>
    </w:p>
    <w:p w:rsidR="00D433FB" w:rsidRPr="00D433FB" w:rsidRDefault="00D433FB" w:rsidP="00D27570">
      <w:r>
        <w:rPr>
          <w:b/>
        </w:rPr>
        <w:tab/>
      </w:r>
      <w:r>
        <w:rPr>
          <w:b/>
        </w:rPr>
        <w:tab/>
      </w:r>
      <w:r>
        <w:t xml:space="preserve">It is an offence to tip garden waste into hedges and verges.  A reminder will be added to the website </w:t>
      </w:r>
      <w:r>
        <w:tab/>
      </w:r>
      <w:r>
        <w:tab/>
        <w:t xml:space="preserve">and included in a </w:t>
      </w:r>
      <w:proofErr w:type="gramStart"/>
      <w:r>
        <w:t>What’s</w:t>
      </w:r>
      <w:proofErr w:type="gramEnd"/>
      <w:r>
        <w:t xml:space="preserve"> App and </w:t>
      </w:r>
      <w:proofErr w:type="spellStart"/>
      <w:r>
        <w:t>Facebook</w:t>
      </w:r>
      <w:proofErr w:type="spellEnd"/>
      <w:r>
        <w:t xml:space="preserve"> message.  The Parish Council will also send letters to remind </w:t>
      </w:r>
      <w:r>
        <w:tab/>
      </w:r>
      <w:r>
        <w:tab/>
        <w:t>local residents.</w:t>
      </w:r>
    </w:p>
    <w:p w:rsidR="005009EA" w:rsidRPr="00643FD4" w:rsidRDefault="005009EA" w:rsidP="00D27570"/>
    <w:p w:rsidR="0050021F" w:rsidRDefault="00D433FB" w:rsidP="00D27570">
      <w:r>
        <w:rPr>
          <w:b/>
        </w:rPr>
        <w:t>509</w:t>
      </w:r>
      <w:r w:rsidR="000A1C88">
        <w:rPr>
          <w:b/>
        </w:rPr>
        <w:t>.22</w:t>
      </w:r>
      <w:r w:rsidR="00F84F75">
        <w:rPr>
          <w:b/>
        </w:rPr>
        <w:t>C</w:t>
      </w:r>
      <w:r w:rsidR="00F84F75">
        <w:rPr>
          <w:b/>
        </w:rPr>
        <w:tab/>
        <w:t>Project</w:t>
      </w:r>
      <w:r w:rsidR="005009EA">
        <w:rPr>
          <w:b/>
        </w:rPr>
        <w:t>s</w:t>
      </w:r>
    </w:p>
    <w:p w:rsidR="00C6473A" w:rsidRPr="0050021F" w:rsidRDefault="0050021F" w:rsidP="00D27570">
      <w:r>
        <w:tab/>
      </w:r>
      <w:r w:rsidR="00C6473A">
        <w:tab/>
      </w:r>
      <w:r w:rsidR="000A1C88">
        <w:rPr>
          <w:b/>
        </w:rPr>
        <w:t>a</w:t>
      </w:r>
      <w:r w:rsidR="00C6473A">
        <w:rPr>
          <w:b/>
        </w:rPr>
        <w:t>)</w:t>
      </w:r>
      <w:r w:rsidR="00C6473A">
        <w:rPr>
          <w:b/>
        </w:rPr>
        <w:tab/>
      </w:r>
      <w:r w:rsidR="001F075E">
        <w:rPr>
          <w:b/>
        </w:rPr>
        <w:t>Platinum Jubilee Celebrations</w:t>
      </w:r>
    </w:p>
    <w:p w:rsidR="00F53D8B" w:rsidRDefault="001F075E" w:rsidP="00A44774">
      <w:r>
        <w:rPr>
          <w:b/>
        </w:rPr>
        <w:tab/>
      </w:r>
      <w:r>
        <w:rPr>
          <w:b/>
        </w:rPr>
        <w:tab/>
      </w:r>
      <w:r w:rsidR="00A44774">
        <w:t xml:space="preserve">The events </w:t>
      </w:r>
      <w:r w:rsidR="00D433FB">
        <w:t>in Stanton, High Hatton and on Hazels Road were well attended and much fun.</w:t>
      </w:r>
    </w:p>
    <w:p w:rsidR="00D433FB" w:rsidRDefault="00D433FB" w:rsidP="00A44774">
      <w:r>
        <w:tab/>
      </w:r>
      <w:r>
        <w:tab/>
        <w:t>The Parish Council thanked everyone involved in making the events so successful.</w:t>
      </w:r>
    </w:p>
    <w:p w:rsidR="00A44774" w:rsidRDefault="00A44774" w:rsidP="00A44774">
      <w:r>
        <w:lastRenderedPageBreak/>
        <w:tab/>
      </w:r>
      <w:r>
        <w:tab/>
      </w:r>
    </w:p>
    <w:p w:rsidR="00F53D8B" w:rsidRPr="00D433FB" w:rsidRDefault="00F53D8B" w:rsidP="00D27570">
      <w:pPr>
        <w:rPr>
          <w:b/>
          <w:i/>
        </w:rPr>
      </w:pPr>
    </w:p>
    <w:p w:rsidR="00F53D8B" w:rsidRDefault="00F53D8B" w:rsidP="00D27570">
      <w:pPr>
        <w:rPr>
          <w:b/>
        </w:rPr>
      </w:pPr>
      <w:r>
        <w:tab/>
      </w:r>
      <w:r>
        <w:tab/>
      </w:r>
      <w:r w:rsidR="00B64565">
        <w:rPr>
          <w:b/>
        </w:rPr>
        <w:t>b</w:t>
      </w:r>
      <w:r>
        <w:rPr>
          <w:b/>
        </w:rPr>
        <w:t>)</w:t>
      </w:r>
      <w:r>
        <w:rPr>
          <w:b/>
        </w:rPr>
        <w:tab/>
      </w:r>
      <w:r w:rsidR="00A575A2">
        <w:rPr>
          <w:b/>
        </w:rPr>
        <w:t>Parish Sundial</w:t>
      </w:r>
      <w:r w:rsidR="00B64565">
        <w:rPr>
          <w:b/>
        </w:rPr>
        <w:t xml:space="preserve"> </w:t>
      </w:r>
    </w:p>
    <w:p w:rsidR="00F53D8B" w:rsidRPr="00F53D8B" w:rsidRDefault="00F53D8B" w:rsidP="00A575A2">
      <w:r>
        <w:rPr>
          <w:b/>
        </w:rPr>
        <w:tab/>
      </w:r>
      <w:r>
        <w:rPr>
          <w:b/>
        </w:rPr>
        <w:tab/>
      </w:r>
      <w:r w:rsidR="00D433FB">
        <w:t>This will appear on the next Agenda, where Councillor Dee is in attendance.</w:t>
      </w:r>
    </w:p>
    <w:p w:rsidR="00F84F75" w:rsidRDefault="00F84F75" w:rsidP="00D27570"/>
    <w:p w:rsidR="00F84F75" w:rsidRDefault="00D433FB" w:rsidP="00D27570">
      <w:pPr>
        <w:rPr>
          <w:b/>
        </w:rPr>
      </w:pPr>
      <w:r>
        <w:rPr>
          <w:b/>
        </w:rPr>
        <w:t>510</w:t>
      </w:r>
      <w:r w:rsidR="00A07FA1">
        <w:rPr>
          <w:b/>
        </w:rPr>
        <w:t>.22</w:t>
      </w:r>
      <w:r w:rsidR="00F84F75">
        <w:rPr>
          <w:b/>
        </w:rPr>
        <w:t>C</w:t>
      </w:r>
      <w:r w:rsidR="00F84F75">
        <w:rPr>
          <w:b/>
        </w:rPr>
        <w:tab/>
        <w:t>Shropshire Association of Local Councils</w:t>
      </w:r>
    </w:p>
    <w:p w:rsidR="00C6473A" w:rsidRDefault="00F84F75" w:rsidP="001531D5">
      <w:r>
        <w:rPr>
          <w:b/>
        </w:rPr>
        <w:tab/>
      </w:r>
      <w:r>
        <w:rPr>
          <w:b/>
        </w:rPr>
        <w:tab/>
      </w:r>
      <w:r>
        <w:t>All news bulletins and information are shared with the Members.</w:t>
      </w:r>
    </w:p>
    <w:p w:rsidR="00131E6C" w:rsidRDefault="00D433FB" w:rsidP="001531D5">
      <w:r>
        <w:tab/>
      </w:r>
      <w:r>
        <w:tab/>
        <w:t>The Annual General Meeting will take place, via zoom, on 11</w:t>
      </w:r>
      <w:r w:rsidRPr="00D433FB">
        <w:rPr>
          <w:vertAlign w:val="superscript"/>
        </w:rPr>
        <w:t>th</w:t>
      </w:r>
      <w:r>
        <w:t xml:space="preserve"> November 2022 at 6pm.</w:t>
      </w:r>
    </w:p>
    <w:p w:rsidR="00AA4FB9" w:rsidRDefault="00131E6C" w:rsidP="00D27570">
      <w:r>
        <w:tab/>
      </w:r>
      <w:r>
        <w:tab/>
      </w:r>
    </w:p>
    <w:p w:rsidR="00F84F75" w:rsidRDefault="00D433FB" w:rsidP="00D27570">
      <w:pPr>
        <w:rPr>
          <w:b/>
        </w:rPr>
      </w:pPr>
      <w:r>
        <w:rPr>
          <w:b/>
        </w:rPr>
        <w:t>511</w:t>
      </w:r>
      <w:r w:rsidR="00F84F75">
        <w:rPr>
          <w:b/>
        </w:rPr>
        <w:t>.2</w:t>
      </w:r>
      <w:r w:rsidR="00A07FA1">
        <w:rPr>
          <w:b/>
        </w:rPr>
        <w:t>2</w:t>
      </w:r>
      <w:r w:rsidR="00F84F75">
        <w:rPr>
          <w:b/>
        </w:rPr>
        <w:t>C</w:t>
      </w:r>
      <w:r w:rsidR="00F84F75">
        <w:rPr>
          <w:b/>
        </w:rPr>
        <w:tab/>
        <w:t>Stanton Village Hall</w:t>
      </w:r>
    </w:p>
    <w:p w:rsidR="001531D5" w:rsidRDefault="00F84F75" w:rsidP="00A575A2">
      <w:r>
        <w:rPr>
          <w:b/>
        </w:rPr>
        <w:tab/>
      </w:r>
      <w:r>
        <w:rPr>
          <w:b/>
        </w:rPr>
        <w:tab/>
      </w:r>
      <w:r w:rsidR="00D433FB">
        <w:t xml:space="preserve">A report had been circulated to Members which confirmed that the new Chairman is Lyn Renton.  </w:t>
      </w:r>
      <w:r w:rsidR="00D433FB">
        <w:tab/>
      </w:r>
      <w:r w:rsidR="00D433FB">
        <w:tab/>
        <w:t xml:space="preserve">Electrical work is to commence and will be the start of a programme of improvements.  The latest </w:t>
      </w:r>
      <w:r w:rsidR="00D433FB">
        <w:tab/>
      </w:r>
      <w:r w:rsidR="00D433FB">
        <w:tab/>
        <w:t xml:space="preserve">events at the Village Hall have been successful so plans to have more are in the pipeline.  The monthly </w:t>
      </w:r>
      <w:r w:rsidR="00D433FB">
        <w:tab/>
      </w:r>
      <w:r w:rsidR="00D433FB">
        <w:tab/>
        <w:t xml:space="preserve">neighbour natter will continue, as it is a good community hub.  A working party is being set up to tidy </w:t>
      </w:r>
      <w:r w:rsidR="00D433FB">
        <w:tab/>
      </w:r>
      <w:r w:rsidR="00D433FB">
        <w:tab/>
        <w:t xml:space="preserve">around the hall and the flower beds.  The Committee is keen to encourage more events and keep it an </w:t>
      </w:r>
      <w:r w:rsidR="00D433FB">
        <w:tab/>
      </w:r>
      <w:r w:rsidR="00D433FB">
        <w:tab/>
        <w:t>integral part of the community.</w:t>
      </w:r>
    </w:p>
    <w:p w:rsidR="009F7AE0" w:rsidRPr="009F7AE0" w:rsidRDefault="009F7AE0" w:rsidP="00D27570">
      <w:pPr>
        <w:rPr>
          <w:b/>
        </w:rPr>
      </w:pPr>
    </w:p>
    <w:p w:rsidR="00F84F75" w:rsidRDefault="00D433FB" w:rsidP="00D27570">
      <w:pPr>
        <w:rPr>
          <w:b/>
        </w:rPr>
      </w:pPr>
      <w:r>
        <w:rPr>
          <w:b/>
        </w:rPr>
        <w:t>512</w:t>
      </w:r>
      <w:r w:rsidR="00047A3E">
        <w:rPr>
          <w:b/>
        </w:rPr>
        <w:t>.</w:t>
      </w:r>
      <w:r w:rsidR="00A07FA1">
        <w:rPr>
          <w:b/>
        </w:rPr>
        <w:t>22</w:t>
      </w:r>
      <w:r w:rsidR="00F84F75">
        <w:rPr>
          <w:b/>
        </w:rPr>
        <w:t>C</w:t>
      </w:r>
      <w:r w:rsidR="00F84F75">
        <w:rPr>
          <w:b/>
        </w:rPr>
        <w:tab/>
        <w:t>Correspondence</w:t>
      </w:r>
    </w:p>
    <w:p w:rsidR="00856EBA" w:rsidRDefault="00F84F75" w:rsidP="001531D5">
      <w:r>
        <w:rPr>
          <w:b/>
        </w:rPr>
        <w:tab/>
      </w:r>
      <w:r>
        <w:rPr>
          <w:b/>
        </w:rPr>
        <w:tab/>
      </w:r>
      <w:r>
        <w:t xml:space="preserve">All Correspondence is shared with all </w:t>
      </w:r>
      <w:proofErr w:type="gramStart"/>
      <w:r>
        <w:t>Members,</w:t>
      </w:r>
      <w:proofErr w:type="gramEnd"/>
      <w:r>
        <w:t xml:space="preserve"> there had been no requests for any to be included on </w:t>
      </w:r>
      <w:r>
        <w:tab/>
      </w:r>
      <w:r>
        <w:tab/>
        <w:t>the Agenda for consideration.</w:t>
      </w:r>
      <w:r w:rsidR="00273624">
        <w:t xml:space="preserve"> </w:t>
      </w:r>
    </w:p>
    <w:p w:rsidR="00131E6C" w:rsidRPr="00D433FB" w:rsidRDefault="00131E6C" w:rsidP="00D433FB">
      <w:r>
        <w:tab/>
      </w:r>
      <w:r>
        <w:tab/>
      </w:r>
      <w:r w:rsidR="00D433FB" w:rsidRPr="00D433FB">
        <w:t>None</w:t>
      </w:r>
    </w:p>
    <w:p w:rsidR="009C4006" w:rsidRPr="009C4006" w:rsidRDefault="009C4006" w:rsidP="00D27570">
      <w:pPr>
        <w:rPr>
          <w:b/>
        </w:rPr>
      </w:pPr>
    </w:p>
    <w:p w:rsidR="003318AA" w:rsidRDefault="00D433FB" w:rsidP="00F84F75">
      <w:pPr>
        <w:rPr>
          <w:b/>
        </w:rPr>
      </w:pPr>
      <w:r>
        <w:rPr>
          <w:b/>
        </w:rPr>
        <w:t>513</w:t>
      </w:r>
      <w:r w:rsidR="00A07FA1">
        <w:rPr>
          <w:b/>
        </w:rPr>
        <w:t>.22</w:t>
      </w:r>
      <w:r w:rsidR="00F84F75">
        <w:rPr>
          <w:b/>
        </w:rPr>
        <w:t>C</w:t>
      </w:r>
      <w:r w:rsidR="00F84F75">
        <w:rPr>
          <w:b/>
        </w:rPr>
        <w:tab/>
      </w:r>
      <w:r w:rsidR="003318AA">
        <w:rPr>
          <w:b/>
        </w:rPr>
        <w:t>Clerk’s Report</w:t>
      </w:r>
    </w:p>
    <w:p w:rsidR="001531D5" w:rsidRPr="00A575A2" w:rsidRDefault="003318AA" w:rsidP="00A575A2">
      <w:r>
        <w:rPr>
          <w:b/>
        </w:rPr>
        <w:tab/>
      </w:r>
      <w:r>
        <w:rPr>
          <w:b/>
        </w:rPr>
        <w:tab/>
      </w:r>
      <w:r w:rsidR="00D433FB">
        <w:t xml:space="preserve">The street light electricity bills are set to increase dramatically during the year.  The budget will need to </w:t>
      </w:r>
      <w:r w:rsidR="00D433FB">
        <w:tab/>
      </w:r>
      <w:r w:rsidR="00D433FB">
        <w:tab/>
        <w:t>be amended.</w:t>
      </w:r>
    </w:p>
    <w:p w:rsidR="003318AA" w:rsidRPr="003318AA" w:rsidRDefault="003318AA" w:rsidP="00F84F75"/>
    <w:p w:rsidR="004244B6" w:rsidRDefault="00D433FB" w:rsidP="00F84F75">
      <w:pPr>
        <w:rPr>
          <w:b/>
        </w:rPr>
      </w:pPr>
      <w:r>
        <w:rPr>
          <w:b/>
        </w:rPr>
        <w:t>514</w:t>
      </w:r>
      <w:r w:rsidR="00A07FA1">
        <w:rPr>
          <w:b/>
        </w:rPr>
        <w:t>.22</w:t>
      </w:r>
      <w:r w:rsidR="003318AA">
        <w:rPr>
          <w:b/>
        </w:rPr>
        <w:t>C</w:t>
      </w:r>
      <w:r w:rsidR="003318AA">
        <w:rPr>
          <w:b/>
        </w:rPr>
        <w:tab/>
      </w:r>
      <w:r w:rsidR="00F84F75">
        <w:rPr>
          <w:b/>
        </w:rPr>
        <w:t>Parish Matters and Exchange of Information</w:t>
      </w:r>
    </w:p>
    <w:p w:rsidR="00AF240E" w:rsidRDefault="002043B6" w:rsidP="00A07FA1">
      <w:r>
        <w:rPr>
          <w:b/>
        </w:rPr>
        <w:tab/>
      </w:r>
      <w:r>
        <w:rPr>
          <w:b/>
        </w:rPr>
        <w:tab/>
      </w:r>
      <w:r w:rsidR="00D433FB">
        <w:t xml:space="preserve">The village green and play area will appear on the next agenda in order to discuss the provision of a goal </w:t>
      </w:r>
      <w:r w:rsidR="00D433FB">
        <w:tab/>
      </w:r>
      <w:r w:rsidR="00D433FB">
        <w:tab/>
        <w:t>post and outdoor gym equipment.</w:t>
      </w:r>
    </w:p>
    <w:p w:rsidR="00A47FA9" w:rsidRDefault="00A47FA9" w:rsidP="00A07FA1"/>
    <w:p w:rsidR="00A47FA9" w:rsidRPr="00A07FA1" w:rsidRDefault="00A47FA9" w:rsidP="00A07FA1">
      <w:r>
        <w:tab/>
      </w:r>
      <w:r>
        <w:tab/>
        <w:t>Members will be considering future projects in the coming months, including broadband provision.</w:t>
      </w:r>
    </w:p>
    <w:p w:rsidR="00315E35" w:rsidRPr="00315E35" w:rsidRDefault="00315E35" w:rsidP="00D27570">
      <w:pPr>
        <w:rPr>
          <w:sz w:val="20"/>
          <w:szCs w:val="20"/>
        </w:rPr>
      </w:pPr>
    </w:p>
    <w:p w:rsidR="008A4AC6" w:rsidRDefault="00D433FB" w:rsidP="00047A3E">
      <w:r>
        <w:rPr>
          <w:b/>
        </w:rPr>
        <w:t>515</w:t>
      </w:r>
      <w:r w:rsidR="00047A3E">
        <w:rPr>
          <w:b/>
        </w:rPr>
        <w:t>.</w:t>
      </w:r>
      <w:r w:rsidR="00A07FA1">
        <w:rPr>
          <w:b/>
        </w:rPr>
        <w:t>22</w:t>
      </w:r>
      <w:r w:rsidR="00315E35" w:rsidRPr="00922490">
        <w:rPr>
          <w:b/>
        </w:rPr>
        <w:t>C</w:t>
      </w:r>
      <w:r w:rsidR="00EB0A7D" w:rsidRPr="00922490">
        <w:tab/>
      </w:r>
      <w:r w:rsidR="004244B6">
        <w:rPr>
          <w:b/>
        </w:rPr>
        <w:t>Date of the Next Meeting</w:t>
      </w:r>
    </w:p>
    <w:p w:rsidR="00251727" w:rsidRDefault="009132C8" w:rsidP="00131E6C">
      <w:r>
        <w:tab/>
      </w:r>
      <w:r w:rsidR="00E73AF4">
        <w:tab/>
      </w:r>
      <w:r w:rsidR="00D433FB">
        <w:t>6</w:t>
      </w:r>
      <w:r w:rsidR="00D433FB" w:rsidRPr="00D433FB">
        <w:rPr>
          <w:vertAlign w:val="superscript"/>
        </w:rPr>
        <w:t>th</w:t>
      </w:r>
      <w:r w:rsidR="00D433FB">
        <w:t xml:space="preserve"> September </w:t>
      </w:r>
      <w:r w:rsidR="00131E6C">
        <w:t>2022</w:t>
      </w:r>
      <w:r w:rsidR="00131E6C">
        <w:tab/>
      </w:r>
      <w:r w:rsidR="00131E6C">
        <w:tab/>
        <w:t>7pm</w:t>
      </w:r>
      <w:r w:rsidR="00131E6C">
        <w:tab/>
      </w:r>
      <w:r w:rsidR="00131E6C">
        <w:tab/>
        <w:t xml:space="preserve">Stanton Village Hall </w:t>
      </w:r>
    </w:p>
    <w:p w:rsidR="00D433FB" w:rsidRDefault="00D433FB" w:rsidP="00131E6C"/>
    <w:p w:rsidR="00D433FB" w:rsidRDefault="00D433FB" w:rsidP="00131E6C"/>
    <w:p w:rsidR="004244B6" w:rsidRDefault="002043B6" w:rsidP="00D27570">
      <w:r>
        <w:t>There being no further business, the Ch</w:t>
      </w:r>
      <w:r w:rsidR="004F558B">
        <w:t>a</w:t>
      </w:r>
      <w:r w:rsidR="001531D5">
        <w:t xml:space="preserve">irman closed the meeting at </w:t>
      </w:r>
      <w:r w:rsidR="00EB145D">
        <w:t>8.10</w:t>
      </w:r>
      <w:r>
        <w:t>pm thanking all members for their important contributions to an effective meeting.</w:t>
      </w:r>
    </w:p>
    <w:p w:rsidR="004244B6" w:rsidRDefault="004244B6" w:rsidP="00D27570"/>
    <w:p w:rsidR="00EB145D" w:rsidRDefault="00EB145D" w:rsidP="00D27570"/>
    <w:p w:rsidR="00EB145D" w:rsidRDefault="00EB145D" w:rsidP="00D27570"/>
    <w:p w:rsidR="00EB145D" w:rsidRDefault="00EB145D" w:rsidP="00D27570"/>
    <w:p w:rsidR="008A4AC6" w:rsidRDefault="004244B6" w:rsidP="00D27570">
      <w:r>
        <w:t>Signed …………………………………………………………………………………………….Date …………………………………………………………………………</w:t>
      </w:r>
    </w:p>
    <w:p w:rsidR="0019419C" w:rsidRDefault="0019419C" w:rsidP="00D27570"/>
    <w:p w:rsidR="008A4AC6" w:rsidRPr="008A4AC6" w:rsidRDefault="008A4AC6" w:rsidP="00D27570">
      <w:pPr>
        <w:rPr>
          <w:b/>
        </w:rPr>
      </w:pPr>
      <w:r w:rsidRPr="008A4AC6">
        <w:rPr>
          <w:b/>
        </w:rPr>
        <w:t>E&amp;OE</w:t>
      </w:r>
    </w:p>
    <w:p w:rsidR="008A4AC6" w:rsidRPr="003B4D46" w:rsidRDefault="00261639" w:rsidP="00D27570">
      <w:r>
        <w:t>T</w:t>
      </w:r>
      <w:r w:rsidR="008A4AC6">
        <w:t>hese minutes are Draft and will</w:t>
      </w:r>
      <w:r w:rsidR="0050021F">
        <w:t xml:space="preserve"> remain</w:t>
      </w:r>
      <w:r w:rsidR="008A4AC6">
        <w:t xml:space="preserve"> for information only, until agreed as a true record at th</w:t>
      </w:r>
      <w:r w:rsidR="00CB3ECB">
        <w:t>e</w:t>
      </w:r>
      <w:r w:rsidR="00A24B73">
        <w:t xml:space="preserve"> </w:t>
      </w:r>
      <w:r w:rsidR="00EB145D">
        <w:t>next Full Council meeting on 6</w:t>
      </w:r>
      <w:r w:rsidR="00EB145D" w:rsidRPr="00EB145D">
        <w:rPr>
          <w:vertAlign w:val="superscript"/>
        </w:rPr>
        <w:t>th</w:t>
      </w:r>
      <w:r w:rsidR="00EB145D">
        <w:t xml:space="preserve"> September</w:t>
      </w:r>
      <w:r w:rsidR="00BF68FE">
        <w:t xml:space="preserve"> </w:t>
      </w:r>
      <w:r w:rsidR="008A4AC6">
        <w:t>202</w:t>
      </w:r>
      <w:r w:rsidR="000E5D9E">
        <w:t>2</w:t>
      </w:r>
      <w:r w:rsidR="008A4AC6">
        <w:t>.</w:t>
      </w:r>
    </w:p>
    <w:sectPr w:rsidR="008A4AC6" w:rsidRPr="003B4D46" w:rsidSect="00EB145D">
      <w:footerReference w:type="default" r:id="rId7"/>
      <w:pgSz w:w="11920" w:h="16840"/>
      <w:pgMar w:top="737" w:right="567" w:bottom="737" w:left="567" w:header="720" w:footer="720" w:gutter="0"/>
      <w:pgNumType w:start="106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87" w:rsidRDefault="00B71387" w:rsidP="00823BF3">
      <w:r>
        <w:separator/>
      </w:r>
    </w:p>
  </w:endnote>
  <w:endnote w:type="continuationSeparator" w:id="0">
    <w:p w:rsidR="00B71387" w:rsidRDefault="00B71387" w:rsidP="0082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0C" w:rsidRDefault="00C7590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</w:t>
    </w:r>
    <w:r w:rsidR="00C44E3F">
      <w:rPr>
        <w:rFonts w:asciiTheme="majorHAnsi" w:hAnsiTheme="majorHAnsi"/>
      </w:rPr>
      <w:t>a</w:t>
    </w:r>
    <w:r w:rsidR="00EB145D">
      <w:rPr>
        <w:rFonts w:asciiTheme="majorHAnsi" w:hAnsiTheme="majorHAnsi"/>
      </w:rPr>
      <w:t>nton Upon Hine Heath Minutes – 5</w:t>
    </w:r>
    <w:r w:rsidR="00EB145D" w:rsidRPr="00EB145D">
      <w:rPr>
        <w:rFonts w:asciiTheme="majorHAnsi" w:hAnsiTheme="majorHAnsi"/>
        <w:vertAlign w:val="superscript"/>
      </w:rPr>
      <w:t>th</w:t>
    </w:r>
    <w:r w:rsidR="00EB145D">
      <w:rPr>
        <w:rFonts w:asciiTheme="majorHAnsi" w:hAnsiTheme="majorHAnsi"/>
      </w:rPr>
      <w:t xml:space="preserve"> July</w:t>
    </w:r>
    <w:r w:rsidR="00224B95">
      <w:rPr>
        <w:rFonts w:asciiTheme="majorHAnsi" w:hAnsiTheme="majorHAnsi"/>
      </w:rPr>
      <w:t xml:space="preserve"> 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B145D" w:rsidRPr="00EB145D">
        <w:rPr>
          <w:rFonts w:asciiTheme="majorHAnsi" w:hAnsiTheme="majorHAnsi"/>
          <w:noProof/>
        </w:rPr>
        <w:t>107</w:t>
      </w:r>
    </w:fldSimple>
  </w:p>
  <w:p w:rsidR="00C7590C" w:rsidRDefault="00C75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87" w:rsidRDefault="00B71387" w:rsidP="00823BF3">
      <w:r>
        <w:separator/>
      </w:r>
    </w:p>
  </w:footnote>
  <w:footnote w:type="continuationSeparator" w:id="0">
    <w:p w:rsidR="00B71387" w:rsidRDefault="00B71387" w:rsidP="00823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6F"/>
    <w:multiLevelType w:val="hybridMultilevel"/>
    <w:tmpl w:val="B3E2581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6E95350"/>
    <w:multiLevelType w:val="hybridMultilevel"/>
    <w:tmpl w:val="E9FC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30314"/>
    <w:multiLevelType w:val="hybridMultilevel"/>
    <w:tmpl w:val="A1E0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92CD2"/>
    <w:multiLevelType w:val="hybridMultilevel"/>
    <w:tmpl w:val="51D02E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8ED7356"/>
    <w:multiLevelType w:val="hybridMultilevel"/>
    <w:tmpl w:val="D1EA7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570"/>
    <w:rsid w:val="00021B36"/>
    <w:rsid w:val="00044686"/>
    <w:rsid w:val="00047A3E"/>
    <w:rsid w:val="00063C9D"/>
    <w:rsid w:val="0007434A"/>
    <w:rsid w:val="00087F3F"/>
    <w:rsid w:val="000A1C88"/>
    <w:rsid w:val="000B01DA"/>
    <w:rsid w:val="000B24E0"/>
    <w:rsid w:val="000B4C67"/>
    <w:rsid w:val="000E060B"/>
    <w:rsid w:val="000E5D9E"/>
    <w:rsid w:val="000F0A9B"/>
    <w:rsid w:val="000F53E1"/>
    <w:rsid w:val="001109DF"/>
    <w:rsid w:val="00111C19"/>
    <w:rsid w:val="00131E6C"/>
    <w:rsid w:val="00132B7B"/>
    <w:rsid w:val="00136CC8"/>
    <w:rsid w:val="001415F3"/>
    <w:rsid w:val="0014395C"/>
    <w:rsid w:val="001531D5"/>
    <w:rsid w:val="0015708A"/>
    <w:rsid w:val="0016267B"/>
    <w:rsid w:val="0016566B"/>
    <w:rsid w:val="00175DC5"/>
    <w:rsid w:val="0019419C"/>
    <w:rsid w:val="001B1708"/>
    <w:rsid w:val="001E65D0"/>
    <w:rsid w:val="001F075E"/>
    <w:rsid w:val="001F309F"/>
    <w:rsid w:val="001F5A0F"/>
    <w:rsid w:val="001F683E"/>
    <w:rsid w:val="00201836"/>
    <w:rsid w:val="002043B6"/>
    <w:rsid w:val="00205F35"/>
    <w:rsid w:val="00206AC9"/>
    <w:rsid w:val="00211DCB"/>
    <w:rsid w:val="002120C5"/>
    <w:rsid w:val="00213ED3"/>
    <w:rsid w:val="002163CA"/>
    <w:rsid w:val="00224B95"/>
    <w:rsid w:val="0022634F"/>
    <w:rsid w:val="002309E7"/>
    <w:rsid w:val="00234152"/>
    <w:rsid w:val="00245259"/>
    <w:rsid w:val="0025110A"/>
    <w:rsid w:val="00251727"/>
    <w:rsid w:val="00256ED5"/>
    <w:rsid w:val="00261639"/>
    <w:rsid w:val="00273624"/>
    <w:rsid w:val="002E27B0"/>
    <w:rsid w:val="002F0273"/>
    <w:rsid w:val="003012AB"/>
    <w:rsid w:val="00312D3A"/>
    <w:rsid w:val="00315E35"/>
    <w:rsid w:val="003318AA"/>
    <w:rsid w:val="0033378E"/>
    <w:rsid w:val="00345C2A"/>
    <w:rsid w:val="00396A5F"/>
    <w:rsid w:val="003A15B3"/>
    <w:rsid w:val="003B4115"/>
    <w:rsid w:val="003B4D46"/>
    <w:rsid w:val="003C1E30"/>
    <w:rsid w:val="003E6B4A"/>
    <w:rsid w:val="003F27B4"/>
    <w:rsid w:val="003F37F9"/>
    <w:rsid w:val="003F65A1"/>
    <w:rsid w:val="003F78A1"/>
    <w:rsid w:val="00402CD3"/>
    <w:rsid w:val="00404D87"/>
    <w:rsid w:val="004244B6"/>
    <w:rsid w:val="00451A29"/>
    <w:rsid w:val="0045385B"/>
    <w:rsid w:val="00460990"/>
    <w:rsid w:val="004613F2"/>
    <w:rsid w:val="00463888"/>
    <w:rsid w:val="0046433E"/>
    <w:rsid w:val="00472BAC"/>
    <w:rsid w:val="00475390"/>
    <w:rsid w:val="00485BCF"/>
    <w:rsid w:val="004955A8"/>
    <w:rsid w:val="004A429A"/>
    <w:rsid w:val="004C6A08"/>
    <w:rsid w:val="004D2B61"/>
    <w:rsid w:val="004D6649"/>
    <w:rsid w:val="004F558B"/>
    <w:rsid w:val="004F7C03"/>
    <w:rsid w:val="0050021F"/>
    <w:rsid w:val="005009EA"/>
    <w:rsid w:val="00521C2E"/>
    <w:rsid w:val="00546539"/>
    <w:rsid w:val="00562980"/>
    <w:rsid w:val="00582AB4"/>
    <w:rsid w:val="00591499"/>
    <w:rsid w:val="00594937"/>
    <w:rsid w:val="005968F0"/>
    <w:rsid w:val="005A03E1"/>
    <w:rsid w:val="005E7698"/>
    <w:rsid w:val="005F4E5C"/>
    <w:rsid w:val="005F541F"/>
    <w:rsid w:val="006046E3"/>
    <w:rsid w:val="006151E4"/>
    <w:rsid w:val="00620B16"/>
    <w:rsid w:val="0062714D"/>
    <w:rsid w:val="006310A4"/>
    <w:rsid w:val="00643FD4"/>
    <w:rsid w:val="00655FC6"/>
    <w:rsid w:val="00667131"/>
    <w:rsid w:val="00675C90"/>
    <w:rsid w:val="006815CC"/>
    <w:rsid w:val="00686974"/>
    <w:rsid w:val="006A2637"/>
    <w:rsid w:val="006C2B74"/>
    <w:rsid w:val="006D14D9"/>
    <w:rsid w:val="006D3793"/>
    <w:rsid w:val="006F1C25"/>
    <w:rsid w:val="006F40A2"/>
    <w:rsid w:val="007047DC"/>
    <w:rsid w:val="00722D78"/>
    <w:rsid w:val="00723DC5"/>
    <w:rsid w:val="0077207D"/>
    <w:rsid w:val="007738DB"/>
    <w:rsid w:val="00792F40"/>
    <w:rsid w:val="007A611B"/>
    <w:rsid w:val="007C0435"/>
    <w:rsid w:val="007C42B3"/>
    <w:rsid w:val="007D3118"/>
    <w:rsid w:val="007D3D4D"/>
    <w:rsid w:val="007D5768"/>
    <w:rsid w:val="007D7EA4"/>
    <w:rsid w:val="007E0E76"/>
    <w:rsid w:val="007E2E42"/>
    <w:rsid w:val="007F15A8"/>
    <w:rsid w:val="00802B31"/>
    <w:rsid w:val="00816D39"/>
    <w:rsid w:val="00823BF3"/>
    <w:rsid w:val="008455C3"/>
    <w:rsid w:val="00850713"/>
    <w:rsid w:val="00856EBA"/>
    <w:rsid w:val="00897198"/>
    <w:rsid w:val="008A4AC6"/>
    <w:rsid w:val="008C4682"/>
    <w:rsid w:val="008C7782"/>
    <w:rsid w:val="008D2C0D"/>
    <w:rsid w:val="008F3CBA"/>
    <w:rsid w:val="009132C8"/>
    <w:rsid w:val="00913E25"/>
    <w:rsid w:val="00922490"/>
    <w:rsid w:val="0092399F"/>
    <w:rsid w:val="00953864"/>
    <w:rsid w:val="00965E61"/>
    <w:rsid w:val="00974366"/>
    <w:rsid w:val="00975E77"/>
    <w:rsid w:val="00993B3D"/>
    <w:rsid w:val="00997D0C"/>
    <w:rsid w:val="009A73FA"/>
    <w:rsid w:val="009B6072"/>
    <w:rsid w:val="009B6D30"/>
    <w:rsid w:val="009C4006"/>
    <w:rsid w:val="009C7642"/>
    <w:rsid w:val="009E7C02"/>
    <w:rsid w:val="009F7AE0"/>
    <w:rsid w:val="00A07FA1"/>
    <w:rsid w:val="00A24B73"/>
    <w:rsid w:val="00A37260"/>
    <w:rsid w:val="00A44774"/>
    <w:rsid w:val="00A47FA9"/>
    <w:rsid w:val="00A53EB8"/>
    <w:rsid w:val="00A56806"/>
    <w:rsid w:val="00A575A2"/>
    <w:rsid w:val="00A64C36"/>
    <w:rsid w:val="00A80397"/>
    <w:rsid w:val="00AA0CC0"/>
    <w:rsid w:val="00AA4FB9"/>
    <w:rsid w:val="00AB07A7"/>
    <w:rsid w:val="00AC1C7D"/>
    <w:rsid w:val="00AC37CC"/>
    <w:rsid w:val="00AC7BD3"/>
    <w:rsid w:val="00AE78FB"/>
    <w:rsid w:val="00AF240E"/>
    <w:rsid w:val="00AF38EC"/>
    <w:rsid w:val="00AF4CAC"/>
    <w:rsid w:val="00B2105E"/>
    <w:rsid w:val="00B22579"/>
    <w:rsid w:val="00B31E84"/>
    <w:rsid w:val="00B3573B"/>
    <w:rsid w:val="00B61CC3"/>
    <w:rsid w:val="00B64565"/>
    <w:rsid w:val="00B71387"/>
    <w:rsid w:val="00B75DE7"/>
    <w:rsid w:val="00B75FA8"/>
    <w:rsid w:val="00B8159D"/>
    <w:rsid w:val="00BA301E"/>
    <w:rsid w:val="00BD4534"/>
    <w:rsid w:val="00BD6C88"/>
    <w:rsid w:val="00BE75F1"/>
    <w:rsid w:val="00BF68FE"/>
    <w:rsid w:val="00C00C91"/>
    <w:rsid w:val="00C115DE"/>
    <w:rsid w:val="00C32AAD"/>
    <w:rsid w:val="00C44E3F"/>
    <w:rsid w:val="00C4767D"/>
    <w:rsid w:val="00C5063B"/>
    <w:rsid w:val="00C51B87"/>
    <w:rsid w:val="00C60984"/>
    <w:rsid w:val="00C61E42"/>
    <w:rsid w:val="00C6473A"/>
    <w:rsid w:val="00C653D0"/>
    <w:rsid w:val="00C73830"/>
    <w:rsid w:val="00C7590C"/>
    <w:rsid w:val="00CA3C2E"/>
    <w:rsid w:val="00CA41D3"/>
    <w:rsid w:val="00CB3ECB"/>
    <w:rsid w:val="00CD3FEB"/>
    <w:rsid w:val="00CE03EB"/>
    <w:rsid w:val="00CE0F6E"/>
    <w:rsid w:val="00D00BFB"/>
    <w:rsid w:val="00D16CB8"/>
    <w:rsid w:val="00D27570"/>
    <w:rsid w:val="00D32C62"/>
    <w:rsid w:val="00D433FB"/>
    <w:rsid w:val="00D512C1"/>
    <w:rsid w:val="00D57208"/>
    <w:rsid w:val="00D64B0D"/>
    <w:rsid w:val="00D71135"/>
    <w:rsid w:val="00D7777E"/>
    <w:rsid w:val="00D91AA8"/>
    <w:rsid w:val="00DB3A3C"/>
    <w:rsid w:val="00DC0949"/>
    <w:rsid w:val="00DC11B9"/>
    <w:rsid w:val="00DD0FF1"/>
    <w:rsid w:val="00E005C9"/>
    <w:rsid w:val="00E043F9"/>
    <w:rsid w:val="00E059BF"/>
    <w:rsid w:val="00E0774A"/>
    <w:rsid w:val="00E21D16"/>
    <w:rsid w:val="00E64512"/>
    <w:rsid w:val="00E73613"/>
    <w:rsid w:val="00E73AF4"/>
    <w:rsid w:val="00E76213"/>
    <w:rsid w:val="00E90C51"/>
    <w:rsid w:val="00E95DEF"/>
    <w:rsid w:val="00EB0A7D"/>
    <w:rsid w:val="00EB145D"/>
    <w:rsid w:val="00EB2750"/>
    <w:rsid w:val="00EB60E0"/>
    <w:rsid w:val="00EE4940"/>
    <w:rsid w:val="00EE5492"/>
    <w:rsid w:val="00EE60DE"/>
    <w:rsid w:val="00EF15B8"/>
    <w:rsid w:val="00EF7A1E"/>
    <w:rsid w:val="00F02521"/>
    <w:rsid w:val="00F02D96"/>
    <w:rsid w:val="00F11F47"/>
    <w:rsid w:val="00F36401"/>
    <w:rsid w:val="00F42F82"/>
    <w:rsid w:val="00F53D8B"/>
    <w:rsid w:val="00F60DAD"/>
    <w:rsid w:val="00F825D1"/>
    <w:rsid w:val="00F83681"/>
    <w:rsid w:val="00F84F75"/>
    <w:rsid w:val="00F8603B"/>
    <w:rsid w:val="00FB18E7"/>
    <w:rsid w:val="00FB661F"/>
    <w:rsid w:val="00FC1482"/>
    <w:rsid w:val="00FC2C8B"/>
    <w:rsid w:val="00FD7B33"/>
    <w:rsid w:val="00FE2660"/>
    <w:rsid w:val="00FE2F15"/>
    <w:rsid w:val="00FF1D61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E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3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BF3"/>
  </w:style>
  <w:style w:type="paragraph" w:styleId="Footer">
    <w:name w:val="footer"/>
    <w:basedOn w:val="Normal"/>
    <w:link w:val="FooterChar"/>
    <w:uiPriority w:val="99"/>
    <w:unhideWhenUsed/>
    <w:rsid w:val="00823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BF3"/>
  </w:style>
  <w:style w:type="character" w:styleId="Hyperlink">
    <w:name w:val="Hyperlink"/>
    <w:basedOn w:val="DefaultParagraphFont"/>
    <w:uiPriority w:val="99"/>
    <w:unhideWhenUsed/>
    <w:rsid w:val="008A4A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85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D6C88"/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BD6C8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2022-05-15T17:20:00Z</cp:lastPrinted>
  <dcterms:created xsi:type="dcterms:W3CDTF">2022-07-14T15:27:00Z</dcterms:created>
  <dcterms:modified xsi:type="dcterms:W3CDTF">2022-07-14T15:27:00Z</dcterms:modified>
</cp:coreProperties>
</file>